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page" w:tblpX="7613" w:tblpY="-503"/>
        <w:tblW w:w="3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2409"/>
      </w:tblGrid>
      <w:tr w:rsidR="00FA0167" w14:paraId="55BE1083" w14:textId="77777777" w:rsidTr="000F61BA">
        <w:trPr>
          <w:trHeight w:val="454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2EF8" w14:textId="77777777" w:rsidR="00FA0167" w:rsidRPr="002D286B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整理 No.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8DBDFB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A0167" w:rsidRPr="002D286B" w14:paraId="0E25B1E6" w14:textId="77777777" w:rsidTr="000F61BA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8C529E" w14:textId="77777777" w:rsidR="00FA0167" w:rsidRPr="002D286B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 付 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A8037" w14:textId="77777777" w:rsidR="00FA0167" w:rsidRPr="002D286B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令和２</w:t>
            </w: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 月 　　日</w:t>
            </w:r>
          </w:p>
        </w:tc>
      </w:tr>
    </w:tbl>
    <w:p w14:paraId="0C76153E" w14:textId="77777777" w:rsidR="00FA0167" w:rsidRDefault="00FA0167" w:rsidP="00FA0167">
      <w:pPr>
        <w:rPr>
          <w:rFonts w:ascii="ＭＳ 明朝"/>
          <w:spacing w:val="2"/>
        </w:rPr>
      </w:pPr>
    </w:p>
    <w:p w14:paraId="29199D0E" w14:textId="77777777" w:rsidR="00FA0167" w:rsidRDefault="00FA0167" w:rsidP="00FA0167">
      <w:pPr>
        <w:rPr>
          <w:rFonts w:ascii="ＭＳ 明朝"/>
          <w:spacing w:val="2"/>
        </w:rPr>
      </w:pPr>
    </w:p>
    <w:p w14:paraId="56AAD809" w14:textId="77777777" w:rsidR="00FA0167" w:rsidRPr="00FB39F9" w:rsidRDefault="00FA0167" w:rsidP="00FA0167">
      <w:pPr>
        <w:spacing w:line="500" w:lineRule="exact"/>
        <w:ind w:leftChars="-1" w:left="9" w:rightChars="-7" w:right="-13" w:hangingChars="4" w:hanging="11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FB39F9">
        <w:rPr>
          <w:rFonts w:ascii="HGPｺﾞｼｯｸE" w:eastAsia="HGPｺﾞｼｯｸE" w:hAnsi="HGPｺﾞｼｯｸE" w:hint="eastAsia"/>
          <w:sz w:val="28"/>
          <w:szCs w:val="28"/>
        </w:rPr>
        <w:t>「森林サービス産業</w:t>
      </w:r>
      <w:r>
        <w:rPr>
          <w:rFonts w:ascii="HGPｺﾞｼｯｸE" w:eastAsia="HGPｺﾞｼｯｸE" w:hAnsi="HGPｺﾞｼｯｸE" w:hint="eastAsia"/>
          <w:sz w:val="28"/>
          <w:szCs w:val="28"/>
        </w:rPr>
        <w:t>」推進地域</w:t>
      </w:r>
    </w:p>
    <w:p w14:paraId="732EA2B7" w14:textId="77777777" w:rsidR="00FA0167" w:rsidRDefault="00FA0167" w:rsidP="00FA0167">
      <w:pPr>
        <w:spacing w:line="500" w:lineRule="exact"/>
        <w:ind w:leftChars="-1" w:left="9" w:rightChars="-7" w:right="-13" w:hangingChars="4" w:hanging="11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登録</w:t>
      </w:r>
      <w:r w:rsidRPr="00FB39F9">
        <w:rPr>
          <w:rFonts w:ascii="HGPｺﾞｼｯｸE" w:eastAsia="HGPｺﾞｼｯｸE" w:hAnsi="HGPｺﾞｼｯｸE" w:hint="eastAsia"/>
          <w:sz w:val="28"/>
          <w:szCs w:val="28"/>
        </w:rPr>
        <w:t>申請書</w:t>
      </w:r>
    </w:p>
    <w:p w14:paraId="5F253154" w14:textId="77777777" w:rsidR="00FA0167" w:rsidRPr="00FB39F9" w:rsidRDefault="00FA0167" w:rsidP="00FA0167">
      <w:pPr>
        <w:spacing w:line="500" w:lineRule="exact"/>
        <w:ind w:leftChars="-1" w:left="9" w:rightChars="-7" w:right="-13" w:hangingChars="4" w:hanging="11"/>
        <w:jc w:val="center"/>
        <w:rPr>
          <w:rFonts w:ascii="HGPｺﾞｼｯｸE" w:eastAsia="HGPｺﾞｼｯｸE" w:hAnsi="HGPｺﾞｼｯｸE"/>
          <w:spacing w:val="2"/>
          <w:sz w:val="28"/>
          <w:szCs w:val="28"/>
        </w:rPr>
      </w:pPr>
    </w:p>
    <w:p w14:paraId="30E23E41" w14:textId="77777777" w:rsidR="00FA0167" w:rsidRPr="006118DA" w:rsidRDefault="00FA0167" w:rsidP="00FA0167">
      <w:pPr>
        <w:ind w:firstLineChars="5" w:firstLine="10"/>
      </w:pPr>
      <w:r>
        <w:rPr>
          <w:rFonts w:hint="eastAsia"/>
        </w:rPr>
        <w:t>公益</w:t>
      </w:r>
      <w:r w:rsidRPr="006118DA">
        <w:rPr>
          <w:rFonts w:hint="eastAsia"/>
          <w:lang w:eastAsia="zh-TW"/>
        </w:rPr>
        <w:t>社団法人</w:t>
      </w:r>
      <w:r w:rsidRPr="006118DA">
        <w:rPr>
          <w:rFonts w:hint="eastAsia"/>
        </w:rPr>
        <w:t xml:space="preserve"> </w:t>
      </w:r>
      <w:r w:rsidRPr="006118DA">
        <w:rPr>
          <w:rFonts w:hint="eastAsia"/>
        </w:rPr>
        <w:t>国土緑化推進機構</w:t>
      </w:r>
    </w:p>
    <w:p w14:paraId="727B1C2D" w14:textId="77777777" w:rsidR="00FA0167" w:rsidRPr="006118DA" w:rsidRDefault="00FA0167" w:rsidP="00FA0167">
      <w:pPr>
        <w:ind w:rightChars="2874" w:right="5540" w:firstLineChars="400" w:firstLine="771"/>
        <w:rPr>
          <w:rFonts w:ascii="ＭＳ 明朝"/>
          <w:spacing w:val="2"/>
        </w:rPr>
      </w:pPr>
      <w:r w:rsidRPr="006118DA">
        <w:rPr>
          <w:rFonts w:hint="eastAsia"/>
        </w:rPr>
        <w:t>理</w:t>
      </w:r>
      <w:r>
        <w:rPr>
          <w:rFonts w:hint="eastAsia"/>
        </w:rPr>
        <w:t xml:space="preserve"> </w:t>
      </w:r>
      <w:r w:rsidRPr="006118DA">
        <w:rPr>
          <w:rFonts w:hint="eastAsia"/>
        </w:rPr>
        <w:t>事</w:t>
      </w:r>
      <w:r>
        <w:rPr>
          <w:rFonts w:hint="eastAsia"/>
        </w:rPr>
        <w:t xml:space="preserve"> </w:t>
      </w:r>
      <w:r w:rsidRPr="006118DA">
        <w:rPr>
          <w:rFonts w:hint="eastAsia"/>
        </w:rPr>
        <w:t>長</w:t>
      </w:r>
      <w:r w:rsidRPr="006118DA">
        <w:rPr>
          <w:rFonts w:hint="eastAsia"/>
        </w:rPr>
        <w:t xml:space="preserve"> </w:t>
      </w:r>
      <w:r w:rsidRPr="006118DA">
        <w:rPr>
          <w:rFonts w:hint="eastAsia"/>
        </w:rPr>
        <w:t xml:space="preserve">　佐</w:t>
      </w:r>
      <w:r w:rsidRPr="006118DA">
        <w:rPr>
          <w:rFonts w:hint="eastAsia"/>
        </w:rPr>
        <w:t xml:space="preserve"> </w:t>
      </w:r>
      <w:r w:rsidRPr="006118DA">
        <w:rPr>
          <w:rFonts w:hint="eastAsia"/>
        </w:rPr>
        <w:t>々</w:t>
      </w:r>
      <w:r w:rsidRPr="006118DA">
        <w:rPr>
          <w:rFonts w:hint="eastAsia"/>
        </w:rPr>
        <w:t xml:space="preserve"> </w:t>
      </w:r>
      <w:r w:rsidRPr="006118DA">
        <w:rPr>
          <w:rFonts w:hint="eastAsia"/>
        </w:rPr>
        <w:t>木　毅</w:t>
      </w:r>
      <w:r w:rsidRPr="006118DA">
        <w:rPr>
          <w:rFonts w:hint="eastAsia"/>
        </w:rPr>
        <w:t xml:space="preserve">  </w:t>
      </w:r>
      <w:r w:rsidRPr="006118DA">
        <w:rPr>
          <w:rFonts w:hint="eastAsia"/>
        </w:rPr>
        <w:t>殿</w:t>
      </w:r>
    </w:p>
    <w:p w14:paraId="77F4DF02" w14:textId="77777777" w:rsidR="00FA0167" w:rsidRPr="006118DA" w:rsidRDefault="00FA0167" w:rsidP="00FA0167">
      <w:pPr>
        <w:rPr>
          <w:rFonts w:ascii="ＭＳ 明朝"/>
          <w:spacing w:val="2"/>
        </w:rPr>
      </w:pPr>
    </w:p>
    <w:p w14:paraId="081C48E4" w14:textId="77777777" w:rsidR="00FA0167" w:rsidRPr="006118DA" w:rsidRDefault="00FA0167" w:rsidP="00FA0167">
      <w:pPr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（団 体 名）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4024FB5D" w14:textId="77777777" w:rsidR="00FA0167" w:rsidRPr="006118DA" w:rsidRDefault="00FA0167" w:rsidP="00FA0167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（代表者名）</w:t>
      </w:r>
      <w:r w:rsidRPr="006118DA">
        <w:rPr>
          <w:rFonts w:ascii="ＭＳ 明朝" w:hint="eastAsia"/>
          <w:spacing w:val="2"/>
          <w:u w:val="single"/>
        </w:rPr>
        <w:t xml:space="preserve">（役職名・氏名）　　　　　　　　　　　　　</w:t>
      </w:r>
      <w:r w:rsidRPr="006118DA">
        <w:rPr>
          <w:rFonts w:ascii="ＭＳ 明朝"/>
          <w:spacing w:val="2"/>
          <w:u w:val="single"/>
        </w:rPr>
        <w:fldChar w:fldCharType="begin"/>
      </w:r>
      <w:r w:rsidRPr="006118DA">
        <w:rPr>
          <w:rFonts w:ascii="ＭＳ 明朝"/>
          <w:spacing w:val="2"/>
          <w:u w:val="single"/>
        </w:rPr>
        <w:instrText xml:space="preserve"> </w:instrText>
      </w:r>
      <w:r w:rsidRPr="006118DA">
        <w:rPr>
          <w:rFonts w:ascii="ＭＳ 明朝" w:hint="eastAsia"/>
          <w:spacing w:val="2"/>
          <w:u w:val="single"/>
        </w:rPr>
        <w:instrText>eq \o\ac(○,</w:instrText>
      </w:r>
      <w:r w:rsidRPr="006118DA">
        <w:rPr>
          <w:rFonts w:ascii="ＭＳ 明朝" w:hint="eastAsia"/>
          <w:sz w:val="14"/>
        </w:rPr>
        <w:instrText>印</w:instrText>
      </w:r>
      <w:r w:rsidRPr="006118DA">
        <w:rPr>
          <w:rFonts w:ascii="ＭＳ 明朝" w:hint="eastAsia"/>
          <w:spacing w:val="2"/>
          <w:u w:val="single"/>
        </w:rPr>
        <w:instrText>)</w:instrText>
      </w:r>
      <w:r w:rsidRPr="006118DA">
        <w:rPr>
          <w:rFonts w:ascii="ＭＳ 明朝"/>
          <w:spacing w:val="2"/>
          <w:u w:val="single"/>
        </w:rPr>
        <w:fldChar w:fldCharType="end"/>
      </w:r>
    </w:p>
    <w:p w14:paraId="65CC02E3" w14:textId="77777777" w:rsidR="00FA0167" w:rsidRPr="006118DA" w:rsidRDefault="00FA0167" w:rsidP="00FA0167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（団体住所）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5E97B214" w14:textId="77777777" w:rsidR="00FA0167" w:rsidRPr="006118DA" w:rsidRDefault="00FA0167" w:rsidP="00FA0167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（電話番号）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7C978D84" w14:textId="77777777" w:rsidR="00FA0167" w:rsidRPr="006118DA" w:rsidRDefault="00FA0167" w:rsidP="00FA0167">
      <w:pPr>
        <w:spacing w:line="240" w:lineRule="exact"/>
        <w:ind w:firstLineChars="1997" w:firstLine="3930"/>
        <w:rPr>
          <w:rFonts w:ascii="ＭＳ 明朝"/>
          <w:spacing w:val="2"/>
        </w:rPr>
      </w:pPr>
    </w:p>
    <w:p w14:paraId="5D1D0281" w14:textId="77777777" w:rsidR="00FA0167" w:rsidRPr="006118DA" w:rsidRDefault="00FA0167" w:rsidP="00FA0167">
      <w:pPr>
        <w:pStyle w:val="ad"/>
        <w:ind w:left="771" w:rightChars="392" w:right="756" w:firstLineChars="100" w:firstLine="193"/>
        <w:rPr>
          <w:rFonts w:ascii="ＭＳ 明朝"/>
          <w:color w:val="auto"/>
          <w:spacing w:val="2"/>
        </w:rPr>
      </w:pPr>
      <w:r w:rsidRPr="006118DA">
        <w:rPr>
          <w:rFonts w:hint="eastAsia"/>
          <w:color w:val="auto"/>
        </w:rPr>
        <w:t>このたび、当</w:t>
      </w:r>
      <w:r>
        <w:rPr>
          <w:rFonts w:hint="eastAsia"/>
          <w:color w:val="auto"/>
        </w:rPr>
        <w:t>団体</w:t>
      </w:r>
      <w:r w:rsidRPr="006118DA">
        <w:rPr>
          <w:rFonts w:hint="eastAsia"/>
          <w:color w:val="auto"/>
        </w:rPr>
        <w:t>は</w:t>
      </w:r>
      <w:r>
        <w:rPr>
          <w:rFonts w:hint="eastAsia"/>
          <w:color w:val="auto"/>
        </w:rPr>
        <w:t>『</w:t>
      </w:r>
      <w:r w:rsidRPr="006118DA">
        <w:rPr>
          <w:rFonts w:hint="eastAsia"/>
          <w:color w:val="auto"/>
        </w:rPr>
        <w:t>「</w:t>
      </w:r>
      <w:r w:rsidRPr="00C00A8F">
        <w:rPr>
          <w:rFonts w:hint="eastAsia"/>
          <w:color w:val="auto"/>
        </w:rPr>
        <w:t>森林サービス産業</w:t>
      </w:r>
      <w:r>
        <w:rPr>
          <w:rFonts w:hint="eastAsia"/>
          <w:color w:val="auto"/>
        </w:rPr>
        <w:t>」推進地域</w:t>
      </w:r>
      <w:r w:rsidRPr="009E13E2">
        <w:rPr>
          <w:rFonts w:cs="ＭＳ 明朝" w:hint="eastAsia"/>
          <w:color w:val="auto"/>
        </w:rPr>
        <w:t>』</w:t>
      </w:r>
      <w:r>
        <w:rPr>
          <w:rFonts w:hint="eastAsia"/>
          <w:color w:val="auto"/>
        </w:rPr>
        <w:t>の登録を受けたいので、</w:t>
      </w:r>
      <w:r w:rsidRPr="006118DA">
        <w:rPr>
          <w:rFonts w:hint="eastAsia"/>
          <w:color w:val="auto"/>
        </w:rPr>
        <w:t>下記のとおり関係書類を添えて申請します。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6427"/>
      </w:tblGrid>
      <w:tr w:rsidR="00FA0167" w:rsidRPr="006118DA" w14:paraId="4E418EEC" w14:textId="77777777" w:rsidTr="000F61BA">
        <w:trPr>
          <w:trHeight w:val="705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F5EAF3" w14:textId="77777777" w:rsidR="00FA0167" w:rsidRPr="006118DA" w:rsidRDefault="00FA0167" w:rsidP="000F61BA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6118DA">
              <w:rPr>
                <w:rFonts w:hint="eastAsia"/>
              </w:rPr>
              <w:t>ﾁｪｯｸ欄</w:t>
            </w:r>
          </w:p>
        </w:tc>
        <w:tc>
          <w:tcPr>
            <w:tcW w:w="64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34F2F" w14:textId="77777777" w:rsidR="00FA0167" w:rsidRPr="006118DA" w:rsidRDefault="00FA0167" w:rsidP="000F61BA">
            <w:pPr>
              <w:ind w:leftChars="-133" w:hangingChars="133" w:hanging="256"/>
              <w:jc w:val="center"/>
              <w:rPr>
                <w:lang w:eastAsia="zh-TW"/>
              </w:rPr>
            </w:pPr>
            <w:r w:rsidRPr="006118DA">
              <w:rPr>
                <w:rFonts w:hint="eastAsia"/>
                <w:lang w:eastAsia="zh-TW"/>
              </w:rPr>
              <w:t>提出書類</w:t>
            </w:r>
            <w:r>
              <w:rPr>
                <w:rFonts w:hint="eastAsia"/>
              </w:rPr>
              <w:t>等</w:t>
            </w:r>
          </w:p>
        </w:tc>
      </w:tr>
      <w:tr w:rsidR="00FA0167" w:rsidRPr="006118DA" w14:paraId="3E3C6AD7" w14:textId="77777777" w:rsidTr="000F61BA">
        <w:trPr>
          <w:trHeight w:val="615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414CD33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11308C">
              <w:rPr>
                <w:sz w:val="20"/>
                <w:szCs w:val="20"/>
                <w:shd w:val="pct15" w:color="auto" w:fill="FFFFFF"/>
              </w:rPr>
            </w:r>
            <w:r w:rsidR="0011308C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D10F2B8" w14:textId="77777777" w:rsidR="00FA0167" w:rsidRPr="006118DA" w:rsidRDefault="00FA0167" w:rsidP="000F61BA">
            <w:pPr>
              <w:spacing w:beforeLines="50" w:before="174"/>
              <w:ind w:firstLineChars="100" w:firstLine="193"/>
            </w:pPr>
            <w:r w:rsidRPr="006118DA">
              <w:rPr>
                <w:rFonts w:hint="eastAsia"/>
              </w:rPr>
              <w:t>１．</w:t>
            </w:r>
            <w:r>
              <w:rPr>
                <w:rFonts w:hint="eastAsia"/>
              </w:rPr>
              <w:t>マッチングシート</w:t>
            </w:r>
            <w:r w:rsidRPr="006118DA">
              <w:rPr>
                <w:rFonts w:hint="eastAsia"/>
              </w:rPr>
              <w:t>（様式１）</w:t>
            </w:r>
          </w:p>
        </w:tc>
      </w:tr>
      <w:tr w:rsidR="00FA0167" w:rsidRPr="006118DA" w14:paraId="4E80EB90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EDB8675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11308C">
              <w:rPr>
                <w:sz w:val="20"/>
                <w:szCs w:val="20"/>
                <w:shd w:val="pct15" w:color="auto" w:fill="FFFFFF"/>
              </w:rPr>
            </w:r>
            <w:r w:rsidR="0011308C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36C213DE" w14:textId="77777777" w:rsidR="00FA0167" w:rsidRPr="006118DA" w:rsidRDefault="00FA0167" w:rsidP="000F61BA">
            <w:pPr>
              <w:spacing w:beforeLines="50" w:before="174"/>
              <w:ind w:firstLineChars="100" w:firstLine="193"/>
            </w:pPr>
            <w:r>
              <w:rPr>
                <w:rFonts w:hint="eastAsia"/>
              </w:rPr>
              <w:t>２</w:t>
            </w:r>
            <w:r w:rsidRPr="006118DA">
              <w:rPr>
                <w:rFonts w:hint="eastAsia"/>
              </w:rPr>
              <w:t>．申請団体概要（様式</w:t>
            </w:r>
            <w:r>
              <w:rPr>
                <w:rFonts w:hint="eastAsia"/>
              </w:rPr>
              <w:t>２</w:t>
            </w:r>
            <w:r w:rsidRPr="006118DA">
              <w:rPr>
                <w:rFonts w:hint="eastAsia"/>
              </w:rPr>
              <w:t>）</w:t>
            </w:r>
          </w:p>
        </w:tc>
      </w:tr>
      <w:tr w:rsidR="00FA0167" w:rsidRPr="006118DA" w14:paraId="17DE98E3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2D9CAD4" w14:textId="77777777" w:rsidR="00FA0167" w:rsidRPr="003D74A3" w:rsidRDefault="00FA0167" w:rsidP="000F61BA">
            <w:pPr>
              <w:jc w:val="center"/>
              <w:rPr>
                <w:sz w:val="26"/>
              </w:rPr>
            </w:pPr>
          </w:p>
        </w:tc>
        <w:tc>
          <w:tcPr>
            <w:tcW w:w="642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384706DA" w14:textId="77777777" w:rsidR="00FA0167" w:rsidRPr="006118DA" w:rsidRDefault="00FA0167" w:rsidP="000F61BA">
            <w:pPr>
              <w:spacing w:beforeLines="50" w:before="174"/>
              <w:ind w:firstLineChars="100" w:firstLine="193"/>
            </w:pPr>
            <w:r>
              <w:rPr>
                <w:rFonts w:hint="eastAsia"/>
              </w:rPr>
              <w:t>３</w:t>
            </w:r>
            <w:r w:rsidRPr="006118DA">
              <w:rPr>
                <w:rFonts w:hint="eastAsia"/>
              </w:rPr>
              <w:t>．添付資料</w:t>
            </w:r>
          </w:p>
        </w:tc>
      </w:tr>
      <w:tr w:rsidR="00FA0167" w:rsidRPr="006118DA" w14:paraId="46C76C03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19BFF13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11308C">
              <w:rPr>
                <w:sz w:val="20"/>
                <w:szCs w:val="20"/>
                <w:shd w:val="pct15" w:color="auto" w:fill="FFFFFF"/>
              </w:rPr>
            </w:r>
            <w:r w:rsidR="0011308C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8956819" w14:textId="77777777" w:rsidR="00FA0167" w:rsidRPr="00E26815" w:rsidRDefault="00FA0167" w:rsidP="000F61BA">
            <w:pPr>
              <w:pStyle w:val="af0"/>
              <w:numPr>
                <w:ilvl w:val="0"/>
                <w:numId w:val="6"/>
              </w:numPr>
              <w:ind w:leftChars="0"/>
            </w:pPr>
            <w:r w:rsidRPr="00E26815">
              <w:t xml:space="preserve"> </w:t>
            </w:r>
          </w:p>
        </w:tc>
      </w:tr>
      <w:tr w:rsidR="00FA0167" w:rsidRPr="006118DA" w14:paraId="566CDE4B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B877C43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11308C">
              <w:rPr>
                <w:sz w:val="20"/>
                <w:szCs w:val="20"/>
                <w:shd w:val="pct15" w:color="auto" w:fill="FFFFFF"/>
              </w:rPr>
            </w:r>
            <w:r w:rsidR="0011308C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B719FD" w14:textId="77777777" w:rsidR="00FA0167" w:rsidRPr="00E26815" w:rsidRDefault="00FA0167" w:rsidP="000F61BA">
            <w:pPr>
              <w:pStyle w:val="af0"/>
              <w:numPr>
                <w:ilvl w:val="0"/>
                <w:numId w:val="6"/>
              </w:numPr>
              <w:ind w:leftChars="0"/>
            </w:pPr>
          </w:p>
        </w:tc>
      </w:tr>
      <w:tr w:rsidR="00FA0167" w:rsidRPr="006118DA" w14:paraId="29F2A65B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998C5DA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11308C">
              <w:rPr>
                <w:sz w:val="20"/>
                <w:szCs w:val="20"/>
                <w:shd w:val="pct15" w:color="auto" w:fill="FFFFFF"/>
              </w:rPr>
            </w:r>
            <w:r w:rsidR="0011308C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4EB1788" w14:textId="77777777" w:rsidR="00FA0167" w:rsidRPr="00E26815" w:rsidRDefault="00FA0167" w:rsidP="000F61BA">
            <w:pPr>
              <w:pStyle w:val="af0"/>
              <w:numPr>
                <w:ilvl w:val="0"/>
                <w:numId w:val="6"/>
              </w:numPr>
              <w:ind w:leftChars="0"/>
            </w:pPr>
          </w:p>
        </w:tc>
      </w:tr>
      <w:tr w:rsidR="00FA0167" w:rsidRPr="006118DA" w14:paraId="3C4FBE6D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CE4C4C1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11308C">
              <w:rPr>
                <w:sz w:val="20"/>
                <w:szCs w:val="20"/>
                <w:shd w:val="pct15" w:color="auto" w:fill="FFFFFF"/>
              </w:rPr>
            </w:r>
            <w:r w:rsidR="0011308C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F5CF5D5" w14:textId="77777777" w:rsidR="00FA0167" w:rsidRPr="00E26815" w:rsidRDefault="00FA0167" w:rsidP="000F61BA">
            <w:pPr>
              <w:pStyle w:val="af0"/>
              <w:numPr>
                <w:ilvl w:val="0"/>
                <w:numId w:val="6"/>
              </w:numPr>
              <w:ind w:leftChars="0"/>
            </w:pPr>
          </w:p>
        </w:tc>
      </w:tr>
      <w:tr w:rsidR="00FA0167" w:rsidRPr="006118DA" w14:paraId="7FBF459A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A493177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11308C">
              <w:rPr>
                <w:sz w:val="20"/>
                <w:szCs w:val="20"/>
                <w:shd w:val="pct15" w:color="auto" w:fill="FFFFFF"/>
              </w:rPr>
            </w:r>
            <w:r w:rsidR="0011308C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B8237" w14:textId="77777777" w:rsidR="00FA0167" w:rsidRPr="00E26815" w:rsidRDefault="00FA0167" w:rsidP="000F61BA">
            <w:pPr>
              <w:pStyle w:val="af0"/>
              <w:numPr>
                <w:ilvl w:val="0"/>
                <w:numId w:val="6"/>
              </w:numPr>
              <w:ind w:leftChars="0"/>
            </w:pPr>
          </w:p>
        </w:tc>
      </w:tr>
      <w:tr w:rsidR="00FA0167" w:rsidRPr="006118DA" w14:paraId="6E8EE1E3" w14:textId="77777777" w:rsidTr="000F61BA">
        <w:trPr>
          <w:cantSplit/>
          <w:trHeight w:val="826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DE2C0A" w14:textId="77777777" w:rsidR="00FA0167" w:rsidRPr="004231F4" w:rsidRDefault="00FA0167" w:rsidP="000F61BA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11308C">
              <w:rPr>
                <w:sz w:val="20"/>
                <w:szCs w:val="20"/>
                <w:shd w:val="pct15" w:color="auto" w:fill="FFFFFF"/>
              </w:rPr>
            </w:r>
            <w:r w:rsidR="0011308C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C68A7" w14:textId="77777777" w:rsidR="00FA0167" w:rsidRDefault="00FA0167" w:rsidP="000F61BA">
            <w:pPr>
              <w:ind w:firstLineChars="100" w:firstLine="193"/>
            </w:pPr>
            <w:r>
              <w:rPr>
                <w:rFonts w:hint="eastAsia"/>
              </w:rPr>
              <w:t>※</w:t>
            </w:r>
            <w:r w:rsidRPr="00425716">
              <w:rPr>
                <w:rFonts w:hint="eastAsia"/>
              </w:rPr>
              <w:t>上記データを</w:t>
            </w:r>
            <w:r>
              <w:rPr>
                <w:rFonts w:hint="eastAsia"/>
              </w:rPr>
              <w:t>、電子</w:t>
            </w:r>
            <w:r w:rsidRPr="00425716">
              <w:rPr>
                <w:rFonts w:hint="eastAsia"/>
              </w:rPr>
              <w:t>メールで送付</w:t>
            </w:r>
          </w:p>
          <w:p w14:paraId="7B57B385" w14:textId="77777777" w:rsidR="00FA0167" w:rsidRPr="006118DA" w:rsidRDefault="00FA0167" w:rsidP="000F61BA">
            <w:pPr>
              <w:ind w:firstLineChars="100" w:firstLine="193"/>
            </w:pPr>
            <w:r>
              <w:rPr>
                <w:rFonts w:hint="eastAsia"/>
              </w:rPr>
              <w:t>（</w:t>
            </w:r>
            <w:r w:rsidRPr="00425716">
              <w:rPr>
                <w:rFonts w:hint="eastAsia"/>
              </w:rPr>
              <w:t>送付先：</w:t>
            </w:r>
            <w:hyperlink r:id="rId7" w:history="1">
              <w:r w:rsidRPr="002A2525">
                <w:rPr>
                  <w:rStyle w:val="ac"/>
                  <w:rFonts w:hint="eastAsia"/>
                </w:rPr>
                <w:t>f</w:t>
              </w:r>
              <w:r w:rsidRPr="002A2525">
                <w:rPr>
                  <w:rStyle w:val="ac"/>
                </w:rPr>
                <w:t>oreststyle@green.or.jp</w:t>
              </w:r>
            </w:hyperlink>
            <w:r>
              <w:rPr>
                <w:rFonts w:hint="eastAsia"/>
              </w:rPr>
              <w:t>）</w:t>
            </w:r>
          </w:p>
        </w:tc>
      </w:tr>
    </w:tbl>
    <w:p w14:paraId="7A7CA2F1" w14:textId="77777777" w:rsidR="00FA0167" w:rsidRDefault="00FA0167" w:rsidP="00FA0167">
      <w:pPr>
        <w:pStyle w:val="af"/>
        <w:spacing w:line="280" w:lineRule="exact"/>
        <w:ind w:leftChars="535" w:left="1158" w:rightChars="467" w:right="900" w:hangingChars="76" w:hanging="127"/>
        <w:rPr>
          <w:color w:val="auto"/>
          <w:sz w:val="18"/>
        </w:rPr>
      </w:pPr>
      <w:r>
        <w:rPr>
          <w:rFonts w:hint="eastAsia"/>
          <w:color w:val="auto"/>
          <w:sz w:val="18"/>
        </w:rPr>
        <w:t>※１　「１」～「２</w:t>
      </w:r>
      <w:r w:rsidRPr="006118DA">
        <w:rPr>
          <w:rFonts w:hint="eastAsia"/>
          <w:color w:val="auto"/>
          <w:sz w:val="18"/>
        </w:rPr>
        <w:t>」は、全て必須の書類</w:t>
      </w:r>
      <w:r>
        <w:rPr>
          <w:rFonts w:hint="eastAsia"/>
          <w:color w:val="auto"/>
          <w:sz w:val="18"/>
        </w:rPr>
        <w:t>・データ</w:t>
      </w:r>
      <w:r w:rsidRPr="006118DA">
        <w:rPr>
          <w:rFonts w:hint="eastAsia"/>
          <w:color w:val="auto"/>
          <w:sz w:val="18"/>
        </w:rPr>
        <w:t>です。必ず提出してください。</w:t>
      </w:r>
    </w:p>
    <w:p w14:paraId="1A8403E5" w14:textId="77777777" w:rsidR="00FA0167" w:rsidRPr="006118DA" w:rsidRDefault="00FA0167" w:rsidP="00FA0167">
      <w:pPr>
        <w:pStyle w:val="af"/>
        <w:spacing w:line="280" w:lineRule="exact"/>
        <w:ind w:leftChars="535" w:left="1158" w:rightChars="467" w:right="900" w:hangingChars="76" w:hanging="127"/>
        <w:rPr>
          <w:color w:val="auto"/>
          <w:sz w:val="18"/>
        </w:rPr>
      </w:pPr>
      <w:r>
        <w:rPr>
          <w:rFonts w:hint="eastAsia"/>
          <w:color w:val="auto"/>
          <w:sz w:val="18"/>
        </w:rPr>
        <w:t xml:space="preserve">※２　</w:t>
      </w:r>
      <w:r w:rsidRPr="004231F4">
        <w:rPr>
          <w:rFonts w:hint="eastAsia"/>
          <w:color w:val="auto"/>
          <w:sz w:val="18"/>
        </w:rPr>
        <w:t>共同申請の場合は、</w:t>
      </w:r>
      <w:r>
        <w:rPr>
          <w:rFonts w:hint="eastAsia"/>
          <w:color w:val="auto"/>
          <w:sz w:val="18"/>
        </w:rPr>
        <w:t>「２」については、</w:t>
      </w:r>
      <w:r w:rsidRPr="004231F4">
        <w:rPr>
          <w:rFonts w:hint="eastAsia"/>
          <w:color w:val="auto"/>
          <w:sz w:val="18"/>
        </w:rPr>
        <w:t>団体ごとに作成下さい。</w:t>
      </w:r>
    </w:p>
    <w:p w14:paraId="559623E9" w14:textId="77777777" w:rsidR="00FA0167" w:rsidRPr="006118DA" w:rsidRDefault="00FA0167" w:rsidP="00FA0167">
      <w:pPr>
        <w:pStyle w:val="af"/>
        <w:spacing w:line="280" w:lineRule="exact"/>
        <w:ind w:leftChars="535" w:left="1490" w:rightChars="467" w:right="900" w:hangingChars="275" w:hanging="459"/>
        <w:rPr>
          <w:color w:val="auto"/>
          <w:sz w:val="18"/>
        </w:rPr>
      </w:pPr>
      <w:r w:rsidRPr="006118DA">
        <w:rPr>
          <w:rFonts w:hint="eastAsia"/>
          <w:color w:val="auto"/>
          <w:sz w:val="18"/>
        </w:rPr>
        <w:t>※</w:t>
      </w:r>
      <w:r>
        <w:rPr>
          <w:rFonts w:hint="eastAsia"/>
          <w:color w:val="auto"/>
          <w:sz w:val="18"/>
        </w:rPr>
        <w:t>３</w:t>
      </w:r>
      <w:r w:rsidRPr="006118DA">
        <w:rPr>
          <w:rFonts w:hint="eastAsia"/>
          <w:color w:val="auto"/>
          <w:sz w:val="18"/>
        </w:rPr>
        <w:t xml:space="preserve">　添付資料には、資料ごとに○で囲んだ数字番号を記入し、上記の「</w:t>
      </w:r>
      <w:r>
        <w:rPr>
          <w:rFonts w:hint="eastAsia"/>
          <w:color w:val="auto"/>
          <w:sz w:val="18"/>
        </w:rPr>
        <w:t>３</w:t>
      </w:r>
      <w:r w:rsidRPr="006118DA">
        <w:rPr>
          <w:rFonts w:hint="eastAsia"/>
          <w:color w:val="auto"/>
          <w:sz w:val="18"/>
        </w:rPr>
        <w:t>. 添付資料」欄に、添付した書類等の数字番号に応じた資料名称を簡潔に記入</w:t>
      </w:r>
      <w:r>
        <w:rPr>
          <w:rFonts w:hint="eastAsia"/>
          <w:color w:val="auto"/>
          <w:sz w:val="18"/>
        </w:rPr>
        <w:t>してください</w:t>
      </w:r>
      <w:r w:rsidRPr="006118DA">
        <w:rPr>
          <w:rFonts w:hint="eastAsia"/>
          <w:color w:val="auto"/>
          <w:sz w:val="18"/>
        </w:rPr>
        <w:t>。</w:t>
      </w:r>
    </w:p>
    <w:p w14:paraId="7BEC7290" w14:textId="77777777" w:rsidR="00FA0167" w:rsidRPr="006118DA" w:rsidRDefault="00FA0167" w:rsidP="00FA0167">
      <w:pPr>
        <w:ind w:leftChars="-133" w:hangingChars="133" w:hanging="256"/>
        <w:jc w:val="right"/>
      </w:pPr>
      <w:r w:rsidRPr="006118DA">
        <w:br w:type="page"/>
      </w:r>
      <w:r w:rsidRPr="006118DA">
        <w:rPr>
          <w:rFonts w:hint="eastAsia"/>
        </w:rPr>
        <w:lastRenderedPageBreak/>
        <w:t>（様式１）</w:t>
      </w:r>
    </w:p>
    <w:p w14:paraId="38F4051C" w14:textId="77777777" w:rsidR="00FA0167" w:rsidRPr="006118DA" w:rsidRDefault="00FA0167" w:rsidP="00FA0167">
      <w:pPr>
        <w:spacing w:beforeLines="50" w:before="174"/>
        <w:ind w:leftChars="-133" w:hangingChars="133" w:hanging="256"/>
        <w:jc w:val="center"/>
        <w:rPr>
          <w:rFonts w:eastAsia="ＭＳ ゴシック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FBA83" wp14:editId="6932F30D">
                <wp:simplePos x="0" y="0"/>
                <wp:positionH relativeFrom="column">
                  <wp:posOffset>3002280</wp:posOffset>
                </wp:positionH>
                <wp:positionV relativeFrom="paragraph">
                  <wp:posOffset>78740</wp:posOffset>
                </wp:positionV>
                <wp:extent cx="3116580" cy="323850"/>
                <wp:effectExtent l="0" t="0" r="2667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7EB14" w14:textId="77777777" w:rsidR="00FA0167" w:rsidRPr="00FB39F9" w:rsidRDefault="00FA0167" w:rsidP="00FA0167">
                            <w:pPr>
                              <w:spacing w:beforeLines="10" w:before="34"/>
                              <w:rPr>
                                <w:rFonts w:ascii="HGPｺﾞｼｯｸM" w:eastAsia="HGPｺﾞｼｯｸM"/>
                                <w:sz w:val="19"/>
                              </w:rPr>
                            </w:pPr>
                            <w:r w:rsidRPr="00FB39F9">
                              <w:rPr>
                                <w:rFonts w:ascii="HGPｺﾞｼｯｸM" w:eastAsia="HGPｺﾞｼｯｸM" w:hint="eastAsia"/>
                                <w:sz w:val="19"/>
                              </w:rPr>
                              <w:t xml:space="preserve">申請団体名：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FBA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36.4pt;margin-top:6.2pt;width:245.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" strokeweight="1pt">
                <v:textbox>
                  <w:txbxContent>
                    <w:p w14:paraId="1247EB14" w14:textId="77777777" w:rsidR="00FA0167" w:rsidRPr="00FB39F9" w:rsidRDefault="00FA0167" w:rsidP="00FA0167">
                      <w:pPr>
                        <w:spacing w:beforeLines="10" w:before="34"/>
                        <w:rPr>
                          <w:rFonts w:ascii="HGPｺﾞｼｯｸM" w:eastAsia="HGPｺﾞｼｯｸM"/>
                          <w:sz w:val="19"/>
                        </w:rPr>
                      </w:pPr>
                      <w:r w:rsidRPr="00FB39F9">
                        <w:rPr>
                          <w:rFonts w:ascii="HGPｺﾞｼｯｸM" w:eastAsia="HGPｺﾞｼｯｸM" w:hint="eastAsia"/>
                          <w:sz w:val="19"/>
                        </w:rPr>
                        <w:t xml:space="preserve">申請団体名：　</w:t>
                      </w:r>
                    </w:p>
                  </w:txbxContent>
                </v:textbox>
              </v:shape>
            </w:pict>
          </mc:Fallback>
        </mc:AlternateContent>
      </w:r>
    </w:p>
    <w:p w14:paraId="0474D453" w14:textId="77777777" w:rsidR="00FA0167" w:rsidRPr="006118DA" w:rsidRDefault="00FA0167" w:rsidP="00FA0167">
      <w:pPr>
        <w:ind w:leftChars="-133" w:left="42" w:hangingChars="133" w:hanging="298"/>
        <w:jc w:val="center"/>
        <w:rPr>
          <w:rFonts w:eastAsia="ＭＳ ゴシック"/>
          <w:b/>
          <w:bCs/>
          <w:sz w:val="24"/>
        </w:rPr>
      </w:pPr>
    </w:p>
    <w:p w14:paraId="11021CC4" w14:textId="77777777" w:rsidR="00FA0167" w:rsidRDefault="00FA0167" w:rsidP="00FA0167">
      <w:pPr>
        <w:ind w:leftChars="-133" w:left="40" w:hangingChars="133" w:hanging="296"/>
        <w:jc w:val="center"/>
        <w:rPr>
          <w:rFonts w:ascii="HGPｺﾞｼｯｸE" w:eastAsia="HGPｺﾞｼｯｸE" w:hAnsi="HGPｺﾞｼｯｸE"/>
          <w:sz w:val="24"/>
        </w:rPr>
      </w:pPr>
      <w:r w:rsidRPr="00FB39F9">
        <w:rPr>
          <w:rFonts w:ascii="HGPｺﾞｼｯｸE" w:eastAsia="HGPｺﾞｼｯｸE" w:hAnsi="HGPｺﾞｼｯｸE" w:hint="eastAsia"/>
          <w:sz w:val="24"/>
        </w:rPr>
        <w:t>「森林サービス産業</w:t>
      </w:r>
      <w:r>
        <w:rPr>
          <w:rFonts w:ascii="HGPｺﾞｼｯｸE" w:eastAsia="HGPｺﾞｼｯｸE" w:hAnsi="HGPｺﾞｼｯｸE" w:hint="eastAsia"/>
          <w:sz w:val="24"/>
        </w:rPr>
        <w:t>」推進地域　マッチングシート</w:t>
      </w:r>
    </w:p>
    <w:p w14:paraId="19164FEA" w14:textId="77777777" w:rsidR="00FA0167" w:rsidRPr="009E13E2" w:rsidRDefault="00FA0167" w:rsidP="00FA0167">
      <w:pPr>
        <w:spacing w:beforeLines="50" w:before="174" w:afterLines="50" w:after="174"/>
        <w:ind w:leftChars="-133" w:hangingChars="133" w:hanging="256"/>
        <w:jc w:val="center"/>
        <w:rPr>
          <w:rFonts w:ascii="HGPｺﾞｼｯｸM" w:eastAsia="HGPｺﾞｼｯｸM" w:hAnsi="HGPｺﾞｼｯｸE"/>
          <w:szCs w:val="21"/>
        </w:rPr>
      </w:pPr>
      <w:r>
        <w:rPr>
          <w:rFonts w:ascii="HGPｺﾞｼｯｸM" w:eastAsia="HGPｺﾞｼｯｸM" w:hAnsi="HGPｺﾞｼｯｸE" w:hint="eastAsia"/>
          <w:szCs w:val="21"/>
          <w:bdr w:val="dashSmallGap" w:sz="4" w:space="0" w:color="auto"/>
        </w:rPr>
        <w:t xml:space="preserve"> 「★」</w:t>
      </w:r>
      <w:r w:rsidRPr="009E13E2">
        <w:rPr>
          <w:rFonts w:ascii="HGPｺﾞｼｯｸM" w:eastAsia="HGPｺﾞｼｯｸM" w:hAnsi="HGPｺﾞｼｯｸE" w:hint="eastAsia"/>
          <w:szCs w:val="21"/>
          <w:bdr w:val="dashSmallGap" w:sz="4" w:space="0" w:color="auto"/>
        </w:rPr>
        <w:t>印の項目は</w:t>
      </w:r>
      <w:r>
        <w:rPr>
          <w:rFonts w:ascii="HGPｺﾞｼｯｸM" w:eastAsia="HGPｺﾞｼｯｸM" w:hAnsi="HGPｺﾞｼｯｸE" w:hint="eastAsia"/>
          <w:szCs w:val="21"/>
          <w:bdr w:val="dashSmallGap" w:sz="4" w:space="0" w:color="auto"/>
        </w:rPr>
        <w:t>、</w:t>
      </w:r>
      <w:r w:rsidRPr="009E13E2">
        <w:rPr>
          <w:rFonts w:ascii="HGPｺﾞｼｯｸM" w:eastAsia="HGPｺﾞｼｯｸM" w:hAnsi="HGPｺﾞｼｯｸE" w:hint="eastAsia"/>
          <w:szCs w:val="21"/>
          <w:bdr w:val="dashSmallGap" w:sz="4" w:space="0" w:color="auto"/>
        </w:rPr>
        <w:t>一般向けには非公開となります。（「Forest Styleネットワーク」の登録会員のみの公開）</w:t>
      </w:r>
      <w:r>
        <w:rPr>
          <w:rFonts w:ascii="HGPｺﾞｼｯｸM" w:eastAsia="HGPｺﾞｼｯｸM" w:hAnsi="HGPｺﾞｼｯｸE" w:hint="eastAsia"/>
          <w:szCs w:val="21"/>
          <w:bdr w:val="dashSmallGap" w:sz="4" w:space="0" w:color="auto"/>
        </w:rPr>
        <w:t xml:space="preserve"> </w:t>
      </w:r>
    </w:p>
    <w:p w14:paraId="08048D24" w14:textId="77777777" w:rsidR="00FA0167" w:rsidRPr="00FB39F9" w:rsidRDefault="00FA0167" w:rsidP="00FA0167">
      <w:pPr>
        <w:spacing w:beforeLines="20" w:before="69" w:line="240" w:lineRule="exact"/>
        <w:jc w:val="right"/>
        <w:rPr>
          <w:rFonts w:ascii="HGPｺﾞｼｯｸM" w:eastAsia="HGPｺﾞｼｯｸM"/>
          <w:spacing w:val="2"/>
          <w:sz w:val="16"/>
          <w:szCs w:val="16"/>
        </w:rPr>
      </w:pPr>
      <w:r w:rsidRPr="00FB39F9">
        <w:rPr>
          <w:rFonts w:ascii="HGPｺﾞｼｯｸM" w:eastAsia="HGPｺﾞｼｯｸM" w:hint="eastAsia"/>
          <w:spacing w:val="2"/>
          <w:sz w:val="16"/>
          <w:szCs w:val="16"/>
        </w:rPr>
        <w:t>＊様式１は</w:t>
      </w:r>
      <w:r>
        <w:rPr>
          <w:rFonts w:ascii="HGPｺﾞｼｯｸM" w:eastAsia="HGPｺﾞｼｯｸM" w:hint="eastAsia"/>
          <w:spacing w:val="2"/>
          <w:sz w:val="16"/>
          <w:szCs w:val="16"/>
        </w:rPr>
        <w:t>２</w:t>
      </w:r>
      <w:r w:rsidRPr="00FB39F9">
        <w:rPr>
          <w:rFonts w:ascii="HGPｺﾞｼｯｸM" w:eastAsia="HGPｺﾞｼｯｸM" w:hint="eastAsia"/>
          <w:spacing w:val="2"/>
          <w:sz w:val="16"/>
          <w:szCs w:val="16"/>
        </w:rPr>
        <w:t>頁を越えない範囲でご記入下さい。</w:t>
      </w:r>
    </w:p>
    <w:tbl>
      <w:tblPr>
        <w:tblW w:w="965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2268"/>
        <w:gridCol w:w="425"/>
        <w:gridCol w:w="4830"/>
        <w:gridCol w:w="9"/>
      </w:tblGrid>
      <w:tr w:rsidR="00FA0167" w:rsidRPr="001B2A27" w14:paraId="7FF6FB9E" w14:textId="77777777" w:rsidTr="000F61BA">
        <w:trPr>
          <w:gridAfter w:val="1"/>
          <w:wAfter w:w="9" w:type="dxa"/>
          <w:cantSplit/>
          <w:trHeight w:val="50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31A75C58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1B2A27">
              <w:rPr>
                <w:rFonts w:ascii="HGPｺﾞｼｯｸM" w:eastAsia="HGPｺﾞｼｯｸM" w:hAnsi="ＭＳ ゴシック" w:hint="eastAsia"/>
              </w:rPr>
              <w:t>申請</w:t>
            </w:r>
            <w:r w:rsidRPr="00FB39F9">
              <w:rPr>
                <w:rFonts w:ascii="HGPｺﾞｼｯｸM" w:eastAsia="HGPｺﾞｼｯｸM" w:hAnsi="ＭＳ ゴシック" w:hint="eastAsia"/>
              </w:rPr>
              <w:t>団体名</w:t>
            </w:r>
          </w:p>
        </w:tc>
        <w:tc>
          <w:tcPr>
            <w:tcW w:w="7523" w:type="dxa"/>
            <w:gridSpan w:val="3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14:paraId="7C8E73A2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5979A9C1" w14:textId="77777777" w:rsidTr="000F61BA">
        <w:trPr>
          <w:gridAfter w:val="1"/>
          <w:wAfter w:w="9" w:type="dxa"/>
          <w:cantSplit/>
          <w:trHeight w:val="50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411FE0A6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共同申請団体</w:t>
            </w:r>
            <w:r w:rsidRPr="00FB39F9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（※１）</w:t>
            </w:r>
          </w:p>
        </w:tc>
        <w:tc>
          <w:tcPr>
            <w:tcW w:w="7523" w:type="dxa"/>
            <w:gridSpan w:val="3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14:paraId="7EFA0AB4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7DF57E87" w14:textId="77777777" w:rsidTr="000F61BA">
        <w:trPr>
          <w:gridAfter w:val="1"/>
          <w:wAfter w:w="9" w:type="dxa"/>
          <w:cantSplit/>
          <w:trHeight w:val="350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2B722F73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連携・協働団体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14:paraId="56931C8D" w14:textId="77777777" w:rsidR="00FA0167" w:rsidRPr="00CD1BE6" w:rsidDel="00346565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 w:rsidRPr="00CD1BE6">
              <w:rPr>
                <w:rFonts w:ascii="HGPｺﾞｼｯｸM" w:eastAsia="HGPｺﾞｼｯｸM" w:hint="eastAsia"/>
              </w:rPr>
              <w:t>地方自治体（市町村）との連携</w:t>
            </w:r>
          </w:p>
        </w:tc>
        <w:tc>
          <w:tcPr>
            <w:tcW w:w="4830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14:paraId="64BB3BE4" w14:textId="77777777" w:rsidR="00FA0167" w:rsidRPr="009E13E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  <w:highlight w:val="cyan"/>
              </w:rPr>
            </w:pPr>
          </w:p>
        </w:tc>
      </w:tr>
      <w:tr w:rsidR="00FA0167" w:rsidRPr="001B2A27" w14:paraId="3981F0B3" w14:textId="77777777" w:rsidTr="000F61BA">
        <w:trPr>
          <w:gridAfter w:val="1"/>
          <w:wAfter w:w="9" w:type="dxa"/>
          <w:cantSplit/>
          <w:trHeight w:val="35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4E04060A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14:paraId="0B68975C" w14:textId="77777777" w:rsidR="00FA0167" w:rsidRPr="00CD1BE6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 w:rsidRPr="00CD1BE6">
              <w:rPr>
                <w:rFonts w:ascii="HGPｺﾞｼｯｸM" w:eastAsia="HGPｺﾞｼｯｸM" w:hint="eastAsia"/>
              </w:rPr>
              <w:t>その他、連携・協働団体</w:t>
            </w:r>
          </w:p>
        </w:tc>
        <w:tc>
          <w:tcPr>
            <w:tcW w:w="4830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14:paraId="46836336" w14:textId="77777777" w:rsidR="00FA0167" w:rsidRPr="009E13E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  <w:highlight w:val="cyan"/>
              </w:rPr>
            </w:pPr>
          </w:p>
        </w:tc>
      </w:tr>
      <w:tr w:rsidR="00FA0167" w:rsidRPr="001B2A27" w14:paraId="16A51064" w14:textId="77777777" w:rsidTr="000F61BA">
        <w:trPr>
          <w:gridAfter w:val="1"/>
          <w:wAfter w:w="9" w:type="dxa"/>
          <w:cantSplit/>
          <w:trHeight w:val="1746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48FBD3F3" w14:textId="77777777" w:rsidR="00FA0167" w:rsidRPr="001B2A27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地域</w:t>
            </w:r>
            <w:r w:rsidRPr="001B2A27">
              <w:rPr>
                <w:rFonts w:ascii="HGPｺﾞｼｯｸM" w:eastAsia="HGPｺﾞｼｯｸM" w:hAnsi="ＭＳ ゴシック" w:hint="eastAsia"/>
              </w:rPr>
              <w:t>における</w:t>
            </w:r>
          </w:p>
          <w:p w14:paraId="7FFEF1B5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「森林サービス産業」創出の戦略・ビ</w:t>
            </w:r>
            <w:r>
              <w:rPr>
                <w:rFonts w:ascii="HGPｺﾞｼｯｸM" w:eastAsia="HGPｺﾞｼｯｸM" w:hAnsi="ＭＳ ゴシック" w:hint="eastAsia"/>
              </w:rPr>
              <w:t xml:space="preserve">ジョンの策定状況（概要） </w:t>
            </w:r>
            <w:r w:rsidRPr="001B2A27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（※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２</w:t>
            </w:r>
            <w:r w:rsidRPr="001B2A27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7523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728BA430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7226B3F4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51D294D8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2A67ABED" w14:textId="77777777" w:rsidTr="000F61BA">
        <w:trPr>
          <w:gridAfter w:val="1"/>
          <w:wAfter w:w="9" w:type="dxa"/>
          <w:cantSplit/>
          <w:trHeight w:val="1134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557291B6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地域</w:t>
            </w:r>
            <w:r w:rsidRPr="001B2A27">
              <w:rPr>
                <w:rFonts w:ascii="HGPｺﾞｼｯｸM" w:eastAsia="HGPｺﾞｼｯｸM" w:hAnsi="ＭＳ ゴシック" w:hint="eastAsia"/>
              </w:rPr>
              <w:t>における</w:t>
            </w:r>
          </w:p>
          <w:p w14:paraId="274CD49A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「森林サービス産業」の取組状況</w:t>
            </w:r>
          </w:p>
          <w:p w14:paraId="4984D77C" w14:textId="77777777" w:rsidR="00FA0167" w:rsidRPr="001B2A27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1B2A27">
              <w:rPr>
                <w:rFonts w:ascii="HGPｺﾞｼｯｸM" w:eastAsia="HGPｺﾞｼｯｸM" w:hAnsi="ＭＳ ゴシック" w:hint="eastAsia"/>
              </w:rPr>
              <w:t>（概要）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084B8B17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全般</w:t>
            </w:r>
          </w:p>
        </w:tc>
        <w:tc>
          <w:tcPr>
            <w:tcW w:w="7523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55239911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51B4055B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023E4848" w14:textId="77777777" w:rsidR="00FA0167" w:rsidRPr="00AA3FC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0754BB84" w14:textId="77777777" w:rsidTr="000F61BA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663B7EA9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137708E4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観光分野</w:t>
            </w:r>
          </w:p>
        </w:tc>
        <w:tc>
          <w:tcPr>
            <w:tcW w:w="7523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589CD118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［地域の段階］ □未着手  □構想段階 　□準備段階　　□事業化段階　　□自走段階</w:t>
            </w:r>
          </w:p>
          <w:p w14:paraId="130E5D63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［取組状況］ </w:t>
            </w:r>
          </w:p>
          <w:p w14:paraId="29216660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01612853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43F5AE22" w14:textId="77777777" w:rsidTr="000F61BA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58AA75BE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1E73E79C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健康分野</w:t>
            </w:r>
          </w:p>
        </w:tc>
        <w:tc>
          <w:tcPr>
            <w:tcW w:w="7523" w:type="dxa"/>
            <w:gridSpan w:val="3"/>
            <w:tcBorders>
              <w:left w:val="single" w:sz="4" w:space="0" w:color="000000"/>
              <w:right w:val="single" w:sz="8" w:space="0" w:color="auto"/>
            </w:tcBorders>
          </w:tcPr>
          <w:p w14:paraId="5F8904EA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［地域の段階］ □未着手  □構想段階 　□準備段階　　□事業化段階　　□自走段階</w:t>
            </w:r>
          </w:p>
          <w:p w14:paraId="268E7C85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［取組状況］ </w:t>
            </w:r>
          </w:p>
          <w:p w14:paraId="434BC94A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4D7606F4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6455DB45" w14:textId="77777777" w:rsidTr="000F61BA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432632FB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2B7E9EDA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教育分野</w:t>
            </w:r>
          </w:p>
        </w:tc>
        <w:tc>
          <w:tcPr>
            <w:tcW w:w="7523" w:type="dxa"/>
            <w:gridSpan w:val="3"/>
            <w:tcBorders>
              <w:left w:val="single" w:sz="4" w:space="0" w:color="000000"/>
              <w:bottom w:val="single" w:sz="6" w:space="0" w:color="auto"/>
              <w:right w:val="single" w:sz="8" w:space="0" w:color="auto"/>
            </w:tcBorders>
          </w:tcPr>
          <w:p w14:paraId="33A0D89A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［地域の段階］ □未着手  □構想段階 　□準備段階　　□事業化段階　　□自走段階</w:t>
            </w:r>
          </w:p>
          <w:p w14:paraId="3CA269C2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［取組状況］ </w:t>
            </w:r>
          </w:p>
          <w:p w14:paraId="3DBFFAD6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0906C8E6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FB39F9" w14:paraId="106A5AF9" w14:textId="77777777" w:rsidTr="000F61BA">
        <w:trPr>
          <w:cantSplit/>
          <w:trHeight w:val="132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CC9DD5A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Ansi="ＭＳ ゴシック" w:hint="eastAsia"/>
              </w:rPr>
              <w:t>「森林サービス産業」の主たる</w:t>
            </w:r>
            <w:r w:rsidRPr="00FB39F9">
              <w:rPr>
                <w:rFonts w:ascii="HGPｺﾞｼｯｸM" w:eastAsia="HGPｺﾞｼｯｸM" w:hAnsi="ＭＳ ゴシック" w:hint="eastAsia"/>
              </w:rPr>
              <w:t>実施</w:t>
            </w:r>
            <w:r>
              <w:rPr>
                <w:rFonts w:ascii="HGPｺﾞｼｯｸM" w:eastAsia="HGPｺﾞｼｯｸM" w:hAnsi="ＭＳ ゴシック" w:hint="eastAsia"/>
              </w:rPr>
              <w:t>主体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73DA620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実施団体名</w:t>
            </w:r>
          </w:p>
        </w:tc>
        <w:tc>
          <w:tcPr>
            <w:tcW w:w="526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31B1110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Ansi="ＭＳ ゴシック" w:hint="eastAsia"/>
              </w:rPr>
              <w:t>分野・取組内容・</w:t>
            </w:r>
            <w:r w:rsidRPr="00FB39F9">
              <w:rPr>
                <w:rFonts w:ascii="HGPｺﾞｼｯｸM" w:eastAsia="HGPｺﾞｼｯｸM" w:hAnsi="ＭＳ ゴシック" w:hint="eastAsia"/>
              </w:rPr>
              <w:t>役割</w:t>
            </w:r>
            <w:r>
              <w:rPr>
                <w:rFonts w:ascii="HGPｺﾞｼｯｸM" w:eastAsia="HGPｺﾞｼｯｸM" w:hAnsi="ＭＳ ゴシック" w:hint="eastAsia"/>
              </w:rPr>
              <w:t xml:space="preserve"> </w:t>
            </w:r>
          </w:p>
        </w:tc>
      </w:tr>
      <w:tr w:rsidR="00FA0167" w:rsidRPr="00FB39F9" w14:paraId="4D07A8F4" w14:textId="77777777" w:rsidTr="000F61BA">
        <w:trPr>
          <w:cantSplit/>
          <w:trHeight w:val="13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B30B2DC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4A88CC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46EE303" w14:textId="77777777" w:rsidR="00FA0167" w:rsidRPr="00D9315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FB39F9" w14:paraId="1611292B" w14:textId="77777777" w:rsidTr="000F61BA">
        <w:trPr>
          <w:cantSplit/>
          <w:trHeight w:val="13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9E981B1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21301A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A3F3640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FB39F9" w14:paraId="1A58A5E3" w14:textId="77777777" w:rsidTr="000F61BA">
        <w:trPr>
          <w:cantSplit/>
          <w:trHeight w:val="13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2B650A06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3E52E2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FE859D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FB39F9" w14:paraId="59C80B88" w14:textId="77777777" w:rsidTr="000F61BA">
        <w:trPr>
          <w:cantSplit/>
          <w:trHeight w:val="13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5E0C4BD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E8673F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CD9489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FB39F9" w14:paraId="12B802A6" w14:textId="77777777" w:rsidTr="000F61BA">
        <w:trPr>
          <w:cantSplit/>
          <w:trHeight w:val="13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6A6F5059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6A4E68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4ED116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FB39F9" w14:paraId="1D99A9E4" w14:textId="77777777" w:rsidTr="000F61BA">
        <w:trPr>
          <w:cantSplit/>
          <w:trHeight w:val="4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84A62FC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C43EBB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A755F7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FB39F9" w14:paraId="62249ED3" w14:textId="77777777" w:rsidTr="000F61BA">
        <w:trPr>
          <w:cantSplit/>
          <w:trHeight w:val="235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B175C68" w14:textId="77777777" w:rsidR="00FA0167" w:rsidRPr="009E13E2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9E13E2">
              <w:rPr>
                <w:rFonts w:ascii="HGPｺﾞｼｯｸM" w:eastAsia="HGPｺﾞｼｯｸM" w:hAnsi="ＭＳ ゴシック" w:hint="eastAsia"/>
              </w:rPr>
              <w:lastRenderedPageBreak/>
              <w:t>★</w:t>
            </w:r>
          </w:p>
          <w:p w14:paraId="3A40CDAF" w14:textId="77777777" w:rsidR="00FA0167" w:rsidRPr="00D93152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D93152">
              <w:rPr>
                <w:rFonts w:ascii="HGPｺﾞｼｯｸM" w:eastAsia="HGPｺﾞｼｯｸM" w:hAnsi="ＭＳ ゴシック" w:hint="eastAsia"/>
              </w:rPr>
              <w:t>地域における</w:t>
            </w:r>
          </w:p>
          <w:p w14:paraId="631F8C7D" w14:textId="77777777" w:rsidR="00FA0167" w:rsidRPr="009E13E2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346565">
              <w:rPr>
                <w:rFonts w:ascii="HGPｺﾞｼｯｸM" w:eastAsia="HGPｺﾞｼｯｸM" w:hAnsi="ＭＳ ゴシック" w:hint="eastAsia"/>
              </w:rPr>
              <w:t>「森林サービス産</w:t>
            </w:r>
            <w:r w:rsidRPr="009E13E2">
              <w:rPr>
                <w:rFonts w:ascii="HGPｺﾞｼｯｸM" w:eastAsia="HGPｺﾞｼｯｸM" w:hAnsi="ＭＳ ゴシック" w:hint="eastAsia"/>
              </w:rPr>
              <w:t>業」創出・推進上の課題</w:t>
            </w:r>
          </w:p>
          <w:p w14:paraId="4C5D700D" w14:textId="77777777" w:rsidR="00FA0167" w:rsidRPr="009E13E2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9E13E2">
              <w:rPr>
                <w:rFonts w:ascii="HGPｺﾞｼｯｸM" w:eastAsia="HGPｺﾞｼｯｸM" w:hint="eastAsia"/>
              </w:rPr>
              <w:t>（発展段階別）</w:t>
            </w:r>
          </w:p>
          <w:p w14:paraId="37A077FE" w14:textId="77777777" w:rsidR="00FA0167" w:rsidRPr="009E13E2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  <w:i/>
                <w:iCs/>
                <w:color w:val="FF0000"/>
              </w:rPr>
            </w:pPr>
          </w:p>
          <w:p w14:paraId="222819E0" w14:textId="77777777" w:rsidR="00FA0167" w:rsidRPr="009E13E2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  <w:i/>
                <w:iCs/>
                <w:color w:val="FF0000"/>
              </w:rPr>
            </w:pPr>
            <w:r w:rsidRPr="00CD1BE6">
              <w:rPr>
                <w:rFonts w:ascii="HGPｺﾞｼｯｸM" w:eastAsia="HGPｺﾞｼｯｸM" w:hint="eastAsia"/>
                <w:i/>
                <w:iCs/>
                <w:color w:val="000000" w:themeColor="text1"/>
              </w:rPr>
              <w:t>※マッチング促進の参考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77756E9A" w14:textId="77777777" w:rsidR="00FA0167" w:rsidRPr="009E13E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53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F210E0B" w14:textId="77777777" w:rsidR="00FA0167" w:rsidRPr="009E13E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地域が抱える課題の領域（該当欄を</w:t>
            </w:r>
            <w:r w:rsidRPr="00CD1BE6">
              <w:rPr>
                <w:rFonts w:ascii="Segoe UI Emoji" w:eastAsia="HGPｺﾞｼｯｸM" w:hAnsi="Segoe UI Emoji" w:cs="Segoe UI Emoji"/>
                <w:color w:val="000000" w:themeColor="text1"/>
              </w:rPr>
              <w:t>☑</w:t>
            </w:r>
            <w:r w:rsidRPr="009E13E2">
              <w:rPr>
                <w:rFonts w:ascii="HGPｺﾞｼｯｸM" w:eastAsia="HGPｺﾞｼｯｸM" w:hAnsi="ＭＳ ゴシック" w:hint="eastAsia"/>
              </w:rPr>
              <w:t>）</w:t>
            </w:r>
          </w:p>
        </w:tc>
      </w:tr>
      <w:tr w:rsidR="00FA0167" w:rsidRPr="00332E70" w14:paraId="5571DF96" w14:textId="77777777" w:rsidTr="000F61BA">
        <w:trPr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</w:tcBorders>
            <w:vAlign w:val="center"/>
          </w:tcPr>
          <w:p w14:paraId="31EDF4F9" w14:textId="77777777" w:rsidR="00FA0167" w:rsidRPr="009E13E2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10DBB2A7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構想段階</w:t>
            </w:r>
          </w:p>
        </w:tc>
        <w:tc>
          <w:tcPr>
            <w:tcW w:w="75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7615B00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□①基礎調査の実施（市場調査、地域資源把握、</w:t>
            </w:r>
            <w:r w:rsidRPr="00AA3FC7">
              <w:rPr>
                <w:rFonts w:ascii="HGPｺﾞｼｯｸM" w:eastAsia="HGPｺﾞｼｯｸM" w:hint="eastAsia"/>
              </w:rPr>
              <w:t>先進事例</w:t>
            </w:r>
            <w:r>
              <w:rPr>
                <w:rFonts w:ascii="HGPｺﾞｼｯｸM" w:eastAsia="HGPｺﾞｼｯｸM" w:hint="eastAsia"/>
              </w:rPr>
              <w:t>・研究</w:t>
            </w:r>
            <w:r w:rsidRPr="00AA3FC7">
              <w:rPr>
                <w:rFonts w:ascii="HGPｺﾞｼｯｸM" w:eastAsia="HGPｺﾞｼｯｸM" w:hint="eastAsia"/>
              </w:rPr>
              <w:t>収集</w:t>
            </w:r>
            <w:r>
              <w:rPr>
                <w:rFonts w:ascii="HGPｺﾞｼｯｸM" w:eastAsia="HGPｺﾞｼｯｸM" w:hint="eastAsia"/>
              </w:rPr>
              <w:t>）</w:t>
            </w:r>
          </w:p>
          <w:p w14:paraId="4CED00E4" w14:textId="77777777" w:rsidR="00FA0167" w:rsidRPr="00AA3FC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□②</w:t>
            </w:r>
            <w:r w:rsidRPr="00AA3FC7">
              <w:rPr>
                <w:rFonts w:ascii="HGPｺﾞｼｯｸM" w:eastAsia="HGPｺﾞｼｯｸM" w:hint="eastAsia"/>
              </w:rPr>
              <w:t>推進体制の確立</w:t>
            </w:r>
            <w:r>
              <w:rPr>
                <w:rFonts w:ascii="HGPｺﾞｼｯｸM" w:eastAsia="HGPｺﾞｼｯｸM" w:hint="eastAsia"/>
              </w:rPr>
              <w:t>（協議会設置・中核的人材開拓等を含む）</w:t>
            </w:r>
          </w:p>
          <w:p w14:paraId="3B480844" w14:textId="77777777" w:rsidR="00FA0167" w:rsidRPr="00332E70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□③</w:t>
            </w:r>
            <w:r w:rsidRPr="00AA3FC7">
              <w:rPr>
                <w:rFonts w:ascii="HGPｺﾞｼｯｸM" w:eastAsia="HGPｺﾞｼｯｸM" w:hint="eastAsia"/>
              </w:rPr>
              <w:t>戦略・ビジョンの作成</w:t>
            </w:r>
          </w:p>
        </w:tc>
      </w:tr>
      <w:tr w:rsidR="00FA0167" w:rsidRPr="00FB39F9" w14:paraId="62DD7AFD" w14:textId="77777777" w:rsidTr="000F61BA">
        <w:trPr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</w:tcBorders>
            <w:vAlign w:val="center"/>
          </w:tcPr>
          <w:p w14:paraId="0C9B50E4" w14:textId="77777777" w:rsidR="00FA0167" w:rsidRPr="009E13E2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3D7AF4AC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準備段階</w:t>
            </w:r>
          </w:p>
        </w:tc>
        <w:tc>
          <w:tcPr>
            <w:tcW w:w="75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094D04" w14:textId="77777777" w:rsidR="00FA0167" w:rsidRPr="00AA3FC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□④推進体制の構築（</w:t>
            </w:r>
            <w:r w:rsidRPr="00AA3FC7">
              <w:rPr>
                <w:rFonts w:ascii="HGPｺﾞｼｯｸM" w:eastAsia="HGPｺﾞｼｯｸM" w:hint="eastAsia"/>
              </w:rPr>
              <w:t>中核的人材育成</w:t>
            </w:r>
            <w:r>
              <w:rPr>
                <w:rFonts w:ascii="HGPｺﾞｼｯｸM" w:eastAsia="HGPｺﾞｼｯｸM" w:hint="eastAsia"/>
              </w:rPr>
              <w:t>、</w:t>
            </w:r>
            <w:r w:rsidRPr="00AA3FC7">
              <w:rPr>
                <w:rFonts w:ascii="HGPｺﾞｼｯｸM" w:eastAsia="HGPｺﾞｼｯｸM" w:hint="eastAsia"/>
              </w:rPr>
              <w:t>中核的組織</w:t>
            </w:r>
            <w:r>
              <w:rPr>
                <w:rFonts w:ascii="HGPｺﾞｼｯｸM" w:eastAsia="HGPｺﾞｼｯｸM" w:hint="eastAsia"/>
              </w:rPr>
              <w:t>内の</w:t>
            </w:r>
            <w:r w:rsidRPr="00AA3FC7">
              <w:rPr>
                <w:rFonts w:ascii="HGPｺﾞｼｯｸM" w:eastAsia="HGPｺﾞｼｯｸM" w:hint="eastAsia"/>
              </w:rPr>
              <w:t>役割分担</w:t>
            </w:r>
            <w:r>
              <w:rPr>
                <w:rFonts w:ascii="HGPｺﾞｼｯｸM" w:eastAsia="HGPｺﾞｼｯｸM" w:hint="eastAsia"/>
              </w:rPr>
              <w:t>を含む）</w:t>
            </w:r>
          </w:p>
          <w:p w14:paraId="4CDC66D2" w14:textId="77777777" w:rsidR="00FA0167" w:rsidRPr="00AA3FC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□⑤</w:t>
            </w:r>
            <w:r w:rsidRPr="00AA3FC7">
              <w:rPr>
                <w:rFonts w:ascii="HGPｺﾞｼｯｸM" w:eastAsia="HGPｺﾞｼｯｸM" w:hint="eastAsia"/>
              </w:rPr>
              <w:t>施設・歩道等改修</w:t>
            </w:r>
            <w:r>
              <w:rPr>
                <w:rFonts w:ascii="HGPｺﾞｼｯｸM" w:eastAsia="HGPｺﾞｼｯｸM" w:hint="eastAsia"/>
              </w:rPr>
              <w:t>、</w:t>
            </w:r>
            <w:r w:rsidRPr="00AA3FC7">
              <w:rPr>
                <w:rFonts w:ascii="HGPｺﾞｼｯｸM" w:eastAsia="HGPｺﾞｼｯｸM" w:hint="eastAsia"/>
              </w:rPr>
              <w:t>森林空間整備等</w:t>
            </w:r>
            <w:r>
              <w:rPr>
                <w:rFonts w:ascii="HGPｺﾞｼｯｸM" w:eastAsia="HGPｺﾞｼｯｸM" w:hint="eastAsia"/>
              </w:rPr>
              <w:t>の</w:t>
            </w:r>
            <w:r w:rsidRPr="00AA3FC7">
              <w:rPr>
                <w:rFonts w:ascii="HGPｺﾞｼｯｸM" w:eastAsia="HGPｺﾞｼｯｸM" w:hint="eastAsia"/>
              </w:rPr>
              <w:t>地域資源の磨き上げ</w:t>
            </w:r>
          </w:p>
          <w:p w14:paraId="3E61745C" w14:textId="77777777" w:rsidR="00FA0167" w:rsidRPr="00AA3FC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□⑥</w:t>
            </w:r>
            <w:r w:rsidRPr="00AA3FC7">
              <w:rPr>
                <w:rFonts w:ascii="HGPｺﾞｼｯｸM" w:eastAsia="HGPｺﾞｼｯｸM" w:hint="eastAsia"/>
              </w:rPr>
              <w:t>体験プログラムの作成</w:t>
            </w:r>
            <w:r>
              <w:rPr>
                <w:rFonts w:ascii="HGPｺﾞｼｯｸM" w:eastAsia="HGPｺﾞｼｯｸM" w:hint="eastAsia"/>
              </w:rPr>
              <w:t>・エビデンス取得手法の検討</w:t>
            </w:r>
          </w:p>
          <w:p w14:paraId="3BB9C0BE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□⑦</w:t>
            </w:r>
            <w:r w:rsidRPr="00AA3FC7">
              <w:rPr>
                <w:rFonts w:ascii="HGPｺﾞｼｯｸM" w:eastAsia="HGPｺﾞｼｯｸM" w:hint="eastAsia"/>
              </w:rPr>
              <w:t>ガイド等の確保・育成</w:t>
            </w:r>
          </w:p>
          <w:p w14:paraId="60241243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□⑧地域プロモーション戦略／販路・広報手法／</w:t>
            </w:r>
            <w:r w:rsidRPr="00AA3FC7">
              <w:rPr>
                <w:rFonts w:ascii="HGPｺﾞｼｯｸM" w:eastAsia="HGPｺﾞｼｯｸM" w:hint="eastAsia"/>
              </w:rPr>
              <w:t>受入体制・システムの検討</w:t>
            </w:r>
          </w:p>
        </w:tc>
      </w:tr>
      <w:tr w:rsidR="00FA0167" w:rsidRPr="00FB39F9" w14:paraId="67C288F3" w14:textId="77777777" w:rsidTr="000F61BA">
        <w:trPr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</w:tcBorders>
            <w:vAlign w:val="center"/>
          </w:tcPr>
          <w:p w14:paraId="65C43644" w14:textId="77777777" w:rsidR="00FA0167" w:rsidRPr="009E13E2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3362C04C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事業化段階</w:t>
            </w:r>
          </w:p>
        </w:tc>
        <w:tc>
          <w:tcPr>
            <w:tcW w:w="75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77E52B" w14:textId="77777777" w:rsidR="00FA0167" w:rsidRPr="00CA5810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□⑨誘客促進等に向けた連携・協働体制、</w:t>
            </w:r>
            <w:r w:rsidRPr="00CA5810">
              <w:rPr>
                <w:rFonts w:ascii="HGPｺﾞｼｯｸM" w:eastAsia="HGPｺﾞｼｯｸM" w:hint="eastAsia"/>
              </w:rPr>
              <w:t>受入体制の構築</w:t>
            </w:r>
          </w:p>
          <w:p w14:paraId="089FA05B" w14:textId="77777777" w:rsidR="00FA0167" w:rsidRPr="00CA5810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□⑩</w:t>
            </w:r>
            <w:r w:rsidRPr="00CA5810">
              <w:rPr>
                <w:rFonts w:ascii="HGPｺﾞｼｯｸM" w:eastAsia="HGPｺﾞｼｯｸM" w:hint="eastAsia"/>
              </w:rPr>
              <w:t>地域プロモーションの試行</w:t>
            </w:r>
            <w:r>
              <w:rPr>
                <w:rFonts w:ascii="HGPｺﾞｼｯｸM" w:eastAsia="HGPｺﾞｼｯｸM" w:hint="eastAsia"/>
              </w:rPr>
              <w:t>、</w:t>
            </w:r>
            <w:r w:rsidRPr="00CA5810">
              <w:rPr>
                <w:rFonts w:ascii="HGPｺﾞｼｯｸM" w:eastAsia="HGPｺﾞｼｯｸM" w:hint="eastAsia"/>
              </w:rPr>
              <w:t>販路・広報手法等の検証・構築</w:t>
            </w:r>
          </w:p>
          <w:p w14:paraId="6ED76EBD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□⑪</w:t>
            </w:r>
            <w:r w:rsidRPr="00CA5810">
              <w:rPr>
                <w:rFonts w:ascii="HGPｺﾞｼｯｸM" w:eastAsia="HGPｺﾞｼｯｸM" w:hint="eastAsia"/>
              </w:rPr>
              <w:t>地域資源の磨き上げ</w:t>
            </w:r>
          </w:p>
          <w:p w14:paraId="59C044E4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□⑫</w:t>
            </w:r>
            <w:r w:rsidRPr="00CA5810">
              <w:rPr>
                <w:rFonts w:ascii="HGPｺﾞｼｯｸM" w:eastAsia="HGPｺﾞｼｯｸM" w:hint="eastAsia"/>
              </w:rPr>
              <w:t>体験プログラムの改善</w:t>
            </w:r>
            <w:r>
              <w:rPr>
                <w:rFonts w:ascii="HGPｺﾞｼｯｸM" w:eastAsia="HGPｺﾞｼｯｸM" w:hint="eastAsia"/>
              </w:rPr>
              <w:t>、</w:t>
            </w:r>
            <w:r w:rsidRPr="00CA5810">
              <w:rPr>
                <w:rFonts w:ascii="HGPｺﾞｼｯｸM" w:eastAsia="HGPｺﾞｼｯｸM" w:hint="eastAsia"/>
              </w:rPr>
              <w:t>ガイドのスキルアップ</w:t>
            </w:r>
          </w:p>
          <w:p w14:paraId="401FBEF6" w14:textId="77777777" w:rsidR="00FA0167" w:rsidRPr="00CA5810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□⑬</w:t>
            </w:r>
            <w:r w:rsidRPr="00CA5810">
              <w:rPr>
                <w:rFonts w:ascii="HGPｺﾞｼｯｸM" w:eastAsia="HGPｺﾞｼｯｸM" w:hint="eastAsia"/>
              </w:rPr>
              <w:t>事業性を</w:t>
            </w:r>
            <w:r>
              <w:rPr>
                <w:rFonts w:ascii="HGPｺﾞｼｯｸM" w:eastAsia="HGPｺﾞｼｯｸM" w:hint="eastAsia"/>
              </w:rPr>
              <w:t>確保した</w:t>
            </w:r>
            <w:r w:rsidRPr="00CA5810">
              <w:rPr>
                <w:rFonts w:ascii="HGPｺﾞｼｯｸM" w:eastAsia="HGPｺﾞｼｯｸM" w:hint="eastAsia"/>
              </w:rPr>
              <w:t>事業モデルの構築</w:t>
            </w:r>
          </w:p>
          <w:p w14:paraId="1CEDBEEF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□⑭</w:t>
            </w:r>
            <w:r w:rsidRPr="00CA5810">
              <w:rPr>
                <w:rFonts w:ascii="HGPｺﾞｼｯｸM" w:eastAsia="HGPｺﾞｼｯｸM" w:hint="eastAsia"/>
              </w:rPr>
              <w:t>エビデンス取得手法の検証</w:t>
            </w:r>
          </w:p>
        </w:tc>
      </w:tr>
      <w:tr w:rsidR="00FA0167" w:rsidRPr="00FB39F9" w14:paraId="24D9F376" w14:textId="77777777" w:rsidTr="000F61BA">
        <w:trPr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</w:tcBorders>
            <w:vAlign w:val="center"/>
          </w:tcPr>
          <w:p w14:paraId="2D0CBFF9" w14:textId="77777777" w:rsidR="00FA0167" w:rsidRPr="009E13E2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5D2D8A4C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自走段階</w:t>
            </w:r>
          </w:p>
        </w:tc>
        <w:tc>
          <w:tcPr>
            <w:tcW w:w="753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1F7375" w14:textId="77777777" w:rsidR="00FA0167" w:rsidRPr="007D581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□⑮</w:t>
            </w:r>
            <w:r w:rsidRPr="007D581C">
              <w:rPr>
                <w:rFonts w:ascii="HGPｺﾞｼｯｸM" w:eastAsia="HGPｺﾞｼｯｸM" w:hint="eastAsia"/>
              </w:rPr>
              <w:t>地域資源の磨き上げ</w:t>
            </w:r>
          </w:p>
          <w:p w14:paraId="4C9D0DEB" w14:textId="77777777" w:rsidR="00FA0167" w:rsidRPr="007D581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□⑯運営体制の拡充（地域外の事業者等との</w:t>
            </w:r>
            <w:r w:rsidRPr="007D581C">
              <w:rPr>
                <w:rFonts w:ascii="HGPｺﾞｼｯｸM" w:eastAsia="HGPｺﾞｼｯｸM" w:hint="eastAsia"/>
              </w:rPr>
              <w:t>連携・協働の更なる拡充</w:t>
            </w:r>
            <w:r>
              <w:rPr>
                <w:rFonts w:ascii="HGPｺﾞｼｯｸM" w:eastAsia="HGPｺﾞｼｯｸM" w:hint="eastAsia"/>
              </w:rPr>
              <w:t>）</w:t>
            </w:r>
          </w:p>
          <w:p w14:paraId="402BD5F9" w14:textId="77777777" w:rsidR="00FA0167" w:rsidRPr="007D581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□⑰体験プログラム・ガイドスキル</w:t>
            </w:r>
            <w:r w:rsidRPr="007D581C">
              <w:rPr>
                <w:rFonts w:ascii="HGPｺﾞｼｯｸM" w:eastAsia="HGPｺﾞｼｯｸM" w:hint="eastAsia"/>
              </w:rPr>
              <w:t>の質</w:t>
            </w:r>
            <w:r>
              <w:rPr>
                <w:rFonts w:ascii="HGPｺﾞｼｯｸM" w:eastAsia="HGPｺﾞｼｯｸM" w:hint="eastAsia"/>
              </w:rPr>
              <w:t>／収益性</w:t>
            </w:r>
            <w:r w:rsidRPr="007D581C">
              <w:rPr>
                <w:rFonts w:ascii="HGPｺﾞｼｯｸM" w:eastAsia="HGPｺﾞｼｯｸM" w:hint="eastAsia"/>
              </w:rPr>
              <w:t>の確保・向上</w:t>
            </w:r>
            <w:r>
              <w:rPr>
                <w:rFonts w:ascii="HGPｺﾞｼｯｸM" w:eastAsia="HGPｺﾞｼｯｸM" w:hint="eastAsia"/>
              </w:rPr>
              <w:t>の</w:t>
            </w:r>
            <w:r w:rsidRPr="007D581C">
              <w:rPr>
                <w:rFonts w:ascii="HGPｺﾞｼｯｸM" w:eastAsia="HGPｺﾞｼｯｸM" w:hint="eastAsia"/>
              </w:rPr>
              <w:t>仕組みづくり</w:t>
            </w:r>
          </w:p>
          <w:p w14:paraId="6CBC96FC" w14:textId="77777777" w:rsidR="00FA0167" w:rsidRPr="007D581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□⑱</w:t>
            </w:r>
            <w:r w:rsidRPr="007D581C">
              <w:rPr>
                <w:rFonts w:ascii="HGPｺﾞｼｯｸM" w:eastAsia="HGPｺﾞｼｯｸM" w:hint="eastAsia"/>
              </w:rPr>
              <w:t>地域プロモーション</w:t>
            </w:r>
            <w:r>
              <w:rPr>
                <w:rFonts w:ascii="HGPｺﾞｼｯｸM" w:eastAsia="HGPｺﾞｼｯｸM" w:hint="eastAsia"/>
              </w:rPr>
              <w:t>、広域連携、</w:t>
            </w:r>
            <w:r w:rsidRPr="007D581C">
              <w:rPr>
                <w:rFonts w:ascii="HGPｺﾞｼｯｸM" w:eastAsia="HGPｺﾞｼｯｸM" w:hint="eastAsia"/>
              </w:rPr>
              <w:t>販路・広報手法等の改良・確立</w:t>
            </w:r>
          </w:p>
          <w:p w14:paraId="19F9201C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□⑲</w:t>
            </w:r>
            <w:r w:rsidRPr="007D581C">
              <w:rPr>
                <w:rFonts w:ascii="HGPｺﾞｼｯｸM" w:eastAsia="HGPｺﾞｼｯｸM" w:hint="eastAsia"/>
              </w:rPr>
              <w:t>エビデンス取得・集積と多角的なデータ分析・活用</w:t>
            </w:r>
          </w:p>
          <w:p w14:paraId="05518EA5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□⑳その他</w:t>
            </w:r>
          </w:p>
        </w:tc>
      </w:tr>
      <w:tr w:rsidR="00FA0167" w:rsidRPr="001B2A27" w14:paraId="7489A02F" w14:textId="77777777" w:rsidTr="000F61BA">
        <w:trPr>
          <w:gridAfter w:val="1"/>
          <w:wAfter w:w="9" w:type="dxa"/>
          <w:cantSplit/>
          <w:trHeight w:val="388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585DAD17" w14:textId="77777777" w:rsidR="00FA0167" w:rsidRPr="00332E70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332E70">
              <w:rPr>
                <w:rFonts w:ascii="HGPｺﾞｼｯｸM" w:eastAsia="HGPｺﾞｼｯｸM" w:hAnsi="ＭＳ ゴシック" w:hint="eastAsia"/>
              </w:rPr>
              <w:t>★</w:t>
            </w:r>
          </w:p>
          <w:p w14:paraId="1CC6202D" w14:textId="77777777" w:rsidR="00FA0167" w:rsidRPr="00D93152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D93152">
              <w:rPr>
                <w:rFonts w:ascii="HGPｺﾞｼｯｸM" w:eastAsia="HGPｺﾞｼｯｸM" w:hAnsi="ＭＳ ゴシック" w:hint="eastAsia"/>
              </w:rPr>
              <w:t>地域における</w:t>
            </w:r>
          </w:p>
          <w:p w14:paraId="77CD297F" w14:textId="77777777" w:rsidR="00FA0167" w:rsidRPr="009E13E2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346565">
              <w:rPr>
                <w:rFonts w:ascii="HGPｺﾞｼｯｸM" w:eastAsia="HGPｺﾞｼｯｸM" w:hAnsi="ＭＳ ゴシック" w:hint="eastAsia"/>
              </w:rPr>
              <w:t>「森林サービス産</w:t>
            </w:r>
            <w:r w:rsidRPr="009E13E2">
              <w:rPr>
                <w:rFonts w:ascii="HGPｺﾞｼｯｸM" w:eastAsia="HGPｺﾞｼｯｸM" w:hAnsi="ＭＳ ゴシック" w:hint="eastAsia"/>
              </w:rPr>
              <w:t>業」創出・推進上の主たる課題</w:t>
            </w:r>
          </w:p>
          <w:p w14:paraId="14BDF476" w14:textId="77777777" w:rsidR="00FA0167" w:rsidRPr="009E13E2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  <w:r w:rsidRPr="009E13E2">
              <w:rPr>
                <w:rFonts w:ascii="HGPｺﾞｼｯｸM" w:eastAsia="HGPｺﾞｼｯｸM" w:hAnsi="ＭＳ ゴシック" w:hint="eastAsia"/>
              </w:rPr>
              <w:t>（分野別）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56580824" w14:textId="77777777" w:rsidR="00FA0167" w:rsidRPr="00431C5E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全般</w:t>
            </w:r>
          </w:p>
        </w:tc>
        <w:tc>
          <w:tcPr>
            <w:tcW w:w="7523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0A3D2C8A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67E26D57" w14:textId="77777777" w:rsidR="00FA0167" w:rsidRPr="001B2A2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54DC7AAB" w14:textId="77777777" w:rsidTr="000F61BA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5ED31565" w14:textId="77777777" w:rsidR="00FA0167" w:rsidRPr="00425716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62E8BA4D" w14:textId="77777777" w:rsidR="00FA0167" w:rsidRDefault="00FA0167" w:rsidP="000F61BA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観光分野</w:t>
            </w:r>
          </w:p>
        </w:tc>
        <w:tc>
          <w:tcPr>
            <w:tcW w:w="7523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15400A6B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2B5125D7" w14:textId="77777777" w:rsidTr="000F61BA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95ADD1F" w14:textId="77777777" w:rsidR="00FA0167" w:rsidRPr="00425716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1DE1B06D" w14:textId="77777777" w:rsidR="00FA0167" w:rsidRDefault="00FA0167" w:rsidP="000F61BA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健康分野</w:t>
            </w:r>
          </w:p>
        </w:tc>
        <w:tc>
          <w:tcPr>
            <w:tcW w:w="7523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763A07FB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4CA5D22E" w14:textId="77777777" w:rsidTr="000F61BA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325741B" w14:textId="77777777" w:rsidR="00FA0167" w:rsidRPr="00425716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2EE42932" w14:textId="77777777" w:rsidR="00FA0167" w:rsidRDefault="00FA0167" w:rsidP="000F61BA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教育分野</w:t>
            </w:r>
          </w:p>
        </w:tc>
        <w:tc>
          <w:tcPr>
            <w:tcW w:w="7523" w:type="dxa"/>
            <w:gridSpan w:val="3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</w:tcPr>
          <w:p w14:paraId="020D2089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4BF714FD" w14:textId="77777777" w:rsidTr="000F61BA">
        <w:trPr>
          <w:cantSplit/>
          <w:trHeight w:val="13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07D0136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活用するフィールド</w:t>
            </w:r>
            <w:r w:rsidRPr="00425716">
              <w:rPr>
                <w:rFonts w:ascii="HGPｺﾞｼｯｸM" w:eastAsia="HGPｺﾞｼｯｸM" w:hAnsi="ＭＳ ゴシック" w:hint="eastAsia"/>
              </w:rPr>
              <w:t>・</w:t>
            </w:r>
          </w:p>
          <w:p w14:paraId="26A43E93" w14:textId="77777777" w:rsidR="00FA0167" w:rsidRPr="00425716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 xml:space="preserve">施設等の概況と今後の拡充・改良予定 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</w:t>
            </w:r>
            <w:r w:rsidRPr="00425716">
              <w:rPr>
                <w:rFonts w:ascii="HGPｺﾞｼｯｸM" w:eastAsia="HGPｺﾞｼｯｸM" w:hAnsi="ＭＳ ゴシック" w:hint="eastAsia"/>
                <w:sz w:val="16"/>
                <w:szCs w:val="16"/>
              </w:rPr>
              <w:t>※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３）</w:t>
            </w:r>
          </w:p>
        </w:tc>
        <w:tc>
          <w:tcPr>
            <w:tcW w:w="75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14B99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  <w:color w:val="FF0000"/>
              </w:rPr>
            </w:pPr>
          </w:p>
          <w:p w14:paraId="7ABDD6EA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5FEAC0E6" w14:textId="77777777" w:rsidR="00FA0167" w:rsidRPr="001B2A2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76ABBD2E" w14:textId="77777777" w:rsidTr="000F61BA">
        <w:trPr>
          <w:cantSplit/>
          <w:trHeight w:val="13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0ED1B27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★</w:t>
            </w:r>
          </w:p>
          <w:p w14:paraId="0337A0EE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民間事業者等からの支援・連携を希望する内容等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</w:t>
            </w:r>
            <w:r w:rsidRPr="00425716">
              <w:rPr>
                <w:rFonts w:ascii="HGPｺﾞｼｯｸM" w:eastAsia="HGPｺﾞｼｯｸM" w:hAnsi="ＭＳ ゴシック" w:hint="eastAsia"/>
                <w:sz w:val="16"/>
                <w:szCs w:val="16"/>
              </w:rPr>
              <w:t>※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４）</w:t>
            </w:r>
          </w:p>
          <w:p w14:paraId="0825844F" w14:textId="77777777" w:rsidR="00FA0167" w:rsidRPr="00F14867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5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186DF" w14:textId="77777777" w:rsidR="00FA0167" w:rsidRPr="00AD55CB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2CAFDE03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71E4EED8" w14:textId="77777777" w:rsidR="00FA0167" w:rsidRPr="001B2A2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</w:tbl>
    <w:p w14:paraId="358574BD" w14:textId="77777777" w:rsidR="00FA0167" w:rsidRPr="00425716" w:rsidRDefault="00FA0167" w:rsidP="00FA0167">
      <w:pPr>
        <w:spacing w:beforeLines="20" w:before="69" w:line="240" w:lineRule="exact"/>
        <w:ind w:left="163" w:hangingChars="100" w:hanging="163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lastRenderedPageBreak/>
        <w:t>（※１）</w:t>
      </w:r>
      <w:r>
        <w:rPr>
          <w:rFonts w:ascii="HGPｺﾞｼｯｸM" w:eastAsia="HGPｺﾞｼｯｸM"/>
          <w:sz w:val="18"/>
          <w:szCs w:val="18"/>
        </w:rPr>
        <w:t xml:space="preserve"> </w:t>
      </w:r>
      <w:r w:rsidRPr="00425716">
        <w:rPr>
          <w:rFonts w:ascii="HGPｺﾞｼｯｸM" w:eastAsia="HGPｺﾞｼｯｸM" w:hint="eastAsia"/>
          <w:sz w:val="18"/>
          <w:szCs w:val="18"/>
        </w:rPr>
        <w:t>共同申請団体がある場合のみ、記入して下さい。</w:t>
      </w:r>
    </w:p>
    <w:p w14:paraId="5BDC4735" w14:textId="77777777" w:rsidR="00FA0167" w:rsidRPr="00425716" w:rsidRDefault="00FA0167" w:rsidP="00FA0167">
      <w:pPr>
        <w:spacing w:beforeLines="20" w:before="69" w:line="240" w:lineRule="exact"/>
        <w:ind w:left="488" w:hangingChars="300" w:hanging="488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（※</w:t>
      </w:r>
      <w:r>
        <w:rPr>
          <w:rFonts w:ascii="HGPｺﾞｼｯｸM" w:eastAsia="HGPｺﾞｼｯｸM" w:hint="eastAsia"/>
          <w:sz w:val="18"/>
          <w:szCs w:val="18"/>
        </w:rPr>
        <w:t>２</w:t>
      </w:r>
      <w:r w:rsidRPr="00425716">
        <w:rPr>
          <w:rFonts w:ascii="HGPｺﾞｼｯｸM" w:eastAsia="HGPｺﾞｼｯｸM" w:hint="eastAsia"/>
          <w:sz w:val="18"/>
          <w:szCs w:val="18"/>
        </w:rPr>
        <w:t>）</w:t>
      </w:r>
      <w:r>
        <w:rPr>
          <w:rFonts w:ascii="HGPｺﾞｼｯｸM" w:eastAsia="HGPｺﾞｼｯｸM" w:hint="eastAsia"/>
          <w:sz w:val="18"/>
          <w:szCs w:val="18"/>
        </w:rPr>
        <w:t xml:space="preserve"> </w:t>
      </w:r>
      <w:r w:rsidRPr="00425716">
        <w:rPr>
          <w:rFonts w:ascii="HGPｺﾞｼｯｸM" w:eastAsia="HGPｺﾞｼｯｸM" w:hint="eastAsia"/>
          <w:sz w:val="18"/>
          <w:szCs w:val="18"/>
        </w:rPr>
        <w:t>新たな開拓を想定している市場・ターゲット等と、そこに向けた取組の方向性について、</w:t>
      </w:r>
      <w:r>
        <w:rPr>
          <w:rFonts w:ascii="HGPｺﾞｼｯｸM" w:eastAsia="HGPｺﾞｼｯｸM" w:hint="eastAsia"/>
          <w:sz w:val="18"/>
          <w:szCs w:val="18"/>
        </w:rPr>
        <w:t>「健康」「教育」「観光」分野それぞれで該当項目があれば</w:t>
      </w:r>
      <w:r w:rsidRPr="00425716">
        <w:rPr>
          <w:rFonts w:ascii="HGPｺﾞｼｯｸM" w:eastAsia="HGPｺﾞｼｯｸM" w:hint="eastAsia"/>
          <w:sz w:val="18"/>
          <w:szCs w:val="18"/>
        </w:rPr>
        <w:t>記入してください。</w:t>
      </w:r>
    </w:p>
    <w:p w14:paraId="2CA4A036" w14:textId="77777777" w:rsidR="00FA0167" w:rsidRPr="00425716" w:rsidRDefault="00FA0167" w:rsidP="00FA0167">
      <w:pPr>
        <w:spacing w:line="240" w:lineRule="exact"/>
        <w:ind w:leftChars="100" w:left="193" w:firstLineChars="200" w:firstLine="326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詳細について、別途関連資料がある場合は、「添付資料」として添付するか、詳細</w:t>
      </w:r>
      <w:r>
        <w:rPr>
          <w:rFonts w:ascii="HGPｺﾞｼｯｸM" w:eastAsia="HGPｺﾞｼｯｸM" w:hint="eastAsia"/>
          <w:sz w:val="18"/>
          <w:szCs w:val="18"/>
        </w:rPr>
        <w:t>が</w:t>
      </w:r>
      <w:r w:rsidRPr="00425716">
        <w:rPr>
          <w:rFonts w:ascii="HGPｺﾞｼｯｸM" w:eastAsia="HGPｺﾞｼｯｸM" w:hint="eastAsia"/>
          <w:sz w:val="18"/>
          <w:szCs w:val="18"/>
        </w:rPr>
        <w:t>記載されたURLを記してください。</w:t>
      </w:r>
    </w:p>
    <w:p w14:paraId="42A2F6EF" w14:textId="77777777" w:rsidR="00FA0167" w:rsidRPr="00425716" w:rsidRDefault="00FA0167" w:rsidP="00FA0167">
      <w:pPr>
        <w:spacing w:beforeLines="20" w:before="69" w:line="240" w:lineRule="exact"/>
        <w:ind w:left="163" w:hangingChars="100" w:hanging="163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（※</w:t>
      </w:r>
      <w:r>
        <w:rPr>
          <w:rFonts w:ascii="HGPｺﾞｼｯｸM" w:eastAsia="HGPｺﾞｼｯｸM" w:hint="eastAsia"/>
          <w:sz w:val="18"/>
          <w:szCs w:val="18"/>
        </w:rPr>
        <w:t>３</w:t>
      </w:r>
      <w:r w:rsidRPr="00425716">
        <w:rPr>
          <w:rFonts w:ascii="HGPｺﾞｼｯｸM" w:eastAsia="HGPｺﾞｼｯｸM" w:hint="eastAsia"/>
          <w:sz w:val="18"/>
          <w:szCs w:val="18"/>
        </w:rPr>
        <w:t>） 本事業の実施に際して、活用する森林空間等のフィールドや、公共施設、宿泊施設等の概要を記してください。</w:t>
      </w:r>
    </w:p>
    <w:p w14:paraId="00E7F4F6" w14:textId="77777777" w:rsidR="00FA0167" w:rsidRDefault="00FA0167" w:rsidP="00FA0167">
      <w:pPr>
        <w:spacing w:line="240" w:lineRule="exact"/>
        <w:ind w:leftChars="100" w:left="193" w:firstLineChars="200" w:firstLine="326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詳細について、別途関連資料がある場合は、「添付資料」として添付するか、詳細</w:t>
      </w:r>
      <w:r>
        <w:rPr>
          <w:rFonts w:ascii="HGPｺﾞｼｯｸM" w:eastAsia="HGPｺﾞｼｯｸM" w:hint="eastAsia"/>
          <w:sz w:val="18"/>
          <w:szCs w:val="18"/>
        </w:rPr>
        <w:t>が</w:t>
      </w:r>
      <w:r w:rsidRPr="00425716">
        <w:rPr>
          <w:rFonts w:ascii="HGPｺﾞｼｯｸM" w:eastAsia="HGPｺﾞｼｯｸM" w:hint="eastAsia"/>
          <w:sz w:val="18"/>
          <w:szCs w:val="18"/>
        </w:rPr>
        <w:t>記載されたURLを記してください。</w:t>
      </w:r>
    </w:p>
    <w:p w14:paraId="5DAD3571" w14:textId="77777777" w:rsidR="00FA0167" w:rsidRDefault="00FA0167" w:rsidP="00FA0167">
      <w:pPr>
        <w:spacing w:beforeLines="20" w:before="69" w:line="240" w:lineRule="exact"/>
        <w:ind w:leftChars="1" w:left="567" w:hangingChars="347" w:hanging="565"/>
        <w:rPr>
          <w:rFonts w:ascii="HGPｺﾞｼｯｸM" w:eastAsia="HGPｺﾞｼｯｸM"/>
          <w:sz w:val="18"/>
          <w:szCs w:val="18"/>
        </w:rPr>
      </w:pPr>
      <w:r w:rsidRPr="009E13E2">
        <w:rPr>
          <w:rFonts w:ascii="HGPｺﾞｼｯｸM" w:eastAsia="HGPｺﾞｼｯｸM" w:hint="eastAsia"/>
          <w:sz w:val="18"/>
          <w:szCs w:val="18"/>
        </w:rPr>
        <w:t>（※４）</w:t>
      </w:r>
      <w:r>
        <w:rPr>
          <w:rFonts w:ascii="HGPｺﾞｼｯｸM" w:eastAsia="HGPｺﾞｼｯｸM" w:hint="eastAsia"/>
          <w:sz w:val="18"/>
          <w:szCs w:val="18"/>
        </w:rPr>
        <w:t xml:space="preserve"> 「</w:t>
      </w:r>
      <w:r w:rsidRPr="0095500B">
        <w:rPr>
          <w:rFonts w:ascii="HGPｺﾞｼｯｸM" w:eastAsia="HGPｺﾞｼｯｸM" w:hint="eastAsia"/>
          <w:sz w:val="18"/>
          <w:szCs w:val="18"/>
        </w:rPr>
        <w:t>地域における「森林サービス産業」創出・推進上の課題（発展段階別）</w:t>
      </w:r>
      <w:r>
        <w:rPr>
          <w:rFonts w:ascii="HGPｺﾞｼｯｸM" w:eastAsia="HGPｺﾞｼｯｸM" w:hint="eastAsia"/>
          <w:sz w:val="18"/>
          <w:szCs w:val="18"/>
        </w:rPr>
        <w:t>」の番号（①～⑳）と分野（観光・健康・教育等）と連動させて、具体的に記入して下さい。</w:t>
      </w:r>
    </w:p>
    <w:p w14:paraId="58E8131B" w14:textId="77777777" w:rsidR="00FA0167" w:rsidRPr="00D93152" w:rsidRDefault="00FA0167" w:rsidP="00FA0167">
      <w:pPr>
        <w:spacing w:line="240" w:lineRule="exact"/>
        <w:rPr>
          <w:rFonts w:ascii="HGPｺﾞｼｯｸM" w:eastAsia="HGPｺﾞｼｯｸM"/>
          <w:sz w:val="18"/>
          <w:szCs w:val="18"/>
        </w:rPr>
      </w:pPr>
    </w:p>
    <w:p w14:paraId="5A31DD0E" w14:textId="77777777" w:rsidR="00FA0167" w:rsidRDefault="00FA0167" w:rsidP="00FA0167">
      <w:pPr>
        <w:spacing w:line="240" w:lineRule="exact"/>
        <w:jc w:val="right"/>
      </w:pPr>
      <w:r>
        <w:br w:type="page"/>
      </w:r>
      <w:r>
        <w:rPr>
          <w:rFonts w:hint="eastAsia"/>
        </w:rPr>
        <w:lastRenderedPageBreak/>
        <w:t>（様式２）</w:t>
      </w:r>
    </w:p>
    <w:p w14:paraId="45FA51A7" w14:textId="77777777" w:rsidR="00FA0167" w:rsidRDefault="00FA0167" w:rsidP="00FA0167">
      <w:pPr>
        <w:spacing w:beforeLines="50" w:before="174"/>
        <w:ind w:leftChars="-133" w:hangingChars="133" w:hanging="256"/>
        <w:jc w:val="center"/>
        <w:rPr>
          <w:rFonts w:eastAsia="ＭＳ ゴシック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33427" wp14:editId="2A14B4BB">
                <wp:simplePos x="0" y="0"/>
                <wp:positionH relativeFrom="column">
                  <wp:posOffset>3002280</wp:posOffset>
                </wp:positionH>
                <wp:positionV relativeFrom="paragraph">
                  <wp:posOffset>78740</wp:posOffset>
                </wp:positionV>
                <wp:extent cx="3116580" cy="323850"/>
                <wp:effectExtent l="0" t="0" r="2667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2132A" w14:textId="77777777" w:rsidR="00FA0167" w:rsidRDefault="00FA0167" w:rsidP="00FA0167">
                            <w:pPr>
                              <w:spacing w:beforeLines="10" w:before="34"/>
                              <w:rPr>
                                <w:rFonts w:eastAsia="ＭＳ ゴシック"/>
                                <w:sz w:val="19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9"/>
                              </w:rPr>
                              <w:t xml:space="preserve">申請団体名：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33427" id="テキスト ボックス 1" o:spid="_x0000_s1027" type="#_x0000_t202" style="position:absolute;left:0;text-align:left;margin-left:236.4pt;margin-top:6.2pt;width:245.4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" strokeweight="1pt">
                <v:textbox>
                  <w:txbxContent>
                    <w:p w14:paraId="6C12132A" w14:textId="77777777" w:rsidR="00FA0167" w:rsidRDefault="00FA0167" w:rsidP="00FA0167">
                      <w:pPr>
                        <w:spacing w:beforeLines="10" w:before="34"/>
                        <w:rPr>
                          <w:rFonts w:eastAsia="ＭＳ ゴシック"/>
                          <w:sz w:val="19"/>
                        </w:rPr>
                      </w:pPr>
                      <w:r>
                        <w:rPr>
                          <w:rFonts w:eastAsia="ＭＳ ゴシック" w:hint="eastAsia"/>
                          <w:sz w:val="19"/>
                        </w:rPr>
                        <w:t xml:space="preserve">申請団体名：　</w:t>
                      </w:r>
                    </w:p>
                  </w:txbxContent>
                </v:textbox>
              </v:shape>
            </w:pict>
          </mc:Fallback>
        </mc:AlternateContent>
      </w:r>
    </w:p>
    <w:p w14:paraId="2F1B5F44" w14:textId="77777777" w:rsidR="00FA0167" w:rsidRDefault="00FA0167" w:rsidP="00FA0167">
      <w:pPr>
        <w:ind w:leftChars="-133" w:left="42" w:hangingChars="133" w:hanging="298"/>
        <w:jc w:val="center"/>
        <w:rPr>
          <w:rFonts w:eastAsia="ＭＳ ゴシック"/>
          <w:b/>
          <w:bCs/>
          <w:sz w:val="24"/>
        </w:rPr>
      </w:pPr>
    </w:p>
    <w:p w14:paraId="4822873F" w14:textId="77777777" w:rsidR="00FA0167" w:rsidRPr="00FB39F9" w:rsidRDefault="00FA0167" w:rsidP="00FA0167">
      <w:pPr>
        <w:spacing w:line="400" w:lineRule="exact"/>
        <w:ind w:leftChars="-66" w:left="47" w:hangingChars="78" w:hanging="174"/>
        <w:jc w:val="center"/>
        <w:rPr>
          <w:rFonts w:ascii="HGPｺﾞｼｯｸE" w:eastAsia="HGPｺﾞｼｯｸE" w:hAnsi="HGPｺﾞｼｯｸE"/>
          <w:sz w:val="24"/>
        </w:rPr>
      </w:pPr>
      <w:r w:rsidRPr="00FB39F9">
        <w:rPr>
          <w:rFonts w:ascii="HGPｺﾞｼｯｸE" w:eastAsia="HGPｺﾞｼｯｸE" w:hAnsi="HGPｺﾞｼｯｸE" w:hint="eastAsia"/>
          <w:sz w:val="24"/>
        </w:rPr>
        <w:t>「森林サービス産業</w:t>
      </w:r>
      <w:r>
        <w:rPr>
          <w:rFonts w:ascii="HGPｺﾞｼｯｸE" w:eastAsia="HGPｺﾞｼｯｸE" w:hAnsi="HGPｺﾞｼｯｸE" w:hint="eastAsia"/>
          <w:sz w:val="24"/>
        </w:rPr>
        <w:t>」推進地域</w:t>
      </w:r>
      <w:r w:rsidRPr="00FB39F9">
        <w:rPr>
          <w:rFonts w:ascii="HGPｺﾞｼｯｸE" w:eastAsia="HGPｺﾞｼｯｸE" w:hAnsi="HGPｺﾞｼｯｸE" w:hint="eastAsia"/>
          <w:sz w:val="24"/>
        </w:rPr>
        <w:t>申請団体概要</w:t>
      </w:r>
    </w:p>
    <w:p w14:paraId="6FAB6A07" w14:textId="77777777" w:rsidR="00FA0167" w:rsidRDefault="00FA0167" w:rsidP="00FA0167">
      <w:pPr>
        <w:spacing w:beforeLines="20" w:before="69" w:afterLines="20" w:after="69" w:line="240" w:lineRule="exact"/>
        <w:jc w:val="right"/>
        <w:rPr>
          <w:rFonts w:ascii="ＭＳ 明朝"/>
          <w:spacing w:val="2"/>
          <w:sz w:val="16"/>
          <w:szCs w:val="16"/>
        </w:rPr>
      </w:pPr>
      <w:r>
        <w:rPr>
          <w:rFonts w:ascii="ＭＳ 明朝" w:hint="eastAsia"/>
          <w:spacing w:val="2"/>
          <w:sz w:val="16"/>
          <w:szCs w:val="16"/>
        </w:rPr>
        <w:t>＊</w:t>
      </w:r>
      <w:r w:rsidRPr="00A81F98">
        <w:rPr>
          <w:rFonts w:ascii="ＭＳ 明朝" w:hint="eastAsia"/>
          <w:spacing w:val="2"/>
          <w:sz w:val="16"/>
          <w:szCs w:val="16"/>
        </w:rPr>
        <w:t>様式</w:t>
      </w:r>
      <w:r>
        <w:rPr>
          <w:rFonts w:ascii="ＭＳ 明朝" w:hint="eastAsia"/>
          <w:spacing w:val="2"/>
          <w:sz w:val="16"/>
          <w:szCs w:val="16"/>
        </w:rPr>
        <w:t>２</w:t>
      </w:r>
      <w:r w:rsidRPr="006D241E">
        <w:rPr>
          <w:rFonts w:ascii="ＭＳ 明朝" w:hint="eastAsia"/>
          <w:spacing w:val="2"/>
          <w:sz w:val="16"/>
          <w:szCs w:val="16"/>
        </w:rPr>
        <w:t>は</w:t>
      </w:r>
      <w:r>
        <w:rPr>
          <w:rFonts w:ascii="ＭＳ 明朝" w:hint="eastAsia"/>
          <w:spacing w:val="2"/>
          <w:sz w:val="16"/>
          <w:szCs w:val="16"/>
        </w:rPr>
        <w:t>1</w:t>
      </w:r>
      <w:r w:rsidRPr="006D241E">
        <w:rPr>
          <w:rFonts w:ascii="ＭＳ 明朝" w:hint="eastAsia"/>
          <w:spacing w:val="2"/>
          <w:sz w:val="16"/>
          <w:szCs w:val="16"/>
        </w:rPr>
        <w:t>頁を越えない</w:t>
      </w:r>
      <w:r>
        <w:rPr>
          <w:rFonts w:ascii="ＭＳ 明朝" w:hint="eastAsia"/>
          <w:spacing w:val="2"/>
          <w:sz w:val="16"/>
          <w:szCs w:val="16"/>
        </w:rPr>
        <w:t>範囲でご記入下さい。共同申請の場合は、団体ごとに作成して下さい。</w:t>
      </w:r>
    </w:p>
    <w:tbl>
      <w:tblPr>
        <w:tblW w:w="957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8"/>
        <w:gridCol w:w="934"/>
        <w:gridCol w:w="71"/>
        <w:gridCol w:w="2197"/>
        <w:gridCol w:w="283"/>
        <w:gridCol w:w="992"/>
        <w:gridCol w:w="993"/>
        <w:gridCol w:w="2409"/>
      </w:tblGrid>
      <w:tr w:rsidR="00FA0167" w:rsidRPr="00063C5F" w14:paraId="37E80E0D" w14:textId="77777777" w:rsidTr="000F61BA">
        <w:trPr>
          <w:cantSplit/>
          <w:trHeight w:val="206"/>
        </w:trPr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E0F8F32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ind w:left="193" w:hangingChars="100" w:hanging="193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団　体　名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55F5465B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15"/>
              </w:rPr>
            </w:pPr>
            <w:r w:rsidRPr="00F749BC">
              <w:rPr>
                <w:rFonts w:ascii="HGPｺﾞｼｯｸM" w:eastAsia="HGPｺﾞｼｯｸM" w:hAnsi="ＭＳ ゴシック" w:hint="eastAsia"/>
                <w:sz w:val="15"/>
              </w:rPr>
              <w:t>フリガナ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D98FF0E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317D887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19"/>
              </w:rPr>
            </w:pPr>
            <w:r w:rsidRPr="00F749BC">
              <w:rPr>
                <w:rFonts w:ascii="HGPｺﾞｼｯｸM" w:eastAsia="HGPｺﾞｼｯｸM" w:hAnsi="ＭＳ ゴシック" w:hint="eastAsia"/>
                <w:sz w:val="19"/>
              </w:rPr>
              <w:t>（設立年月日）</w:t>
            </w:r>
          </w:p>
        </w:tc>
      </w:tr>
      <w:tr w:rsidR="00FA0167" w:rsidRPr="00063C5F" w14:paraId="14E8C242" w14:textId="77777777" w:rsidTr="000F61BA">
        <w:trPr>
          <w:cantSplit/>
          <w:trHeight w:val="489"/>
        </w:trPr>
        <w:tc>
          <w:tcPr>
            <w:tcW w:w="1698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C6FC8A3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477" w:type="dxa"/>
            <w:gridSpan w:val="5"/>
            <w:tcBorders>
              <w:top w:val="dashed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4770ECBB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 xml:space="preserve">　　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5236A1C4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16"/>
              </w:rPr>
            </w:pPr>
            <w:r w:rsidRPr="00F749BC">
              <w:rPr>
                <w:rFonts w:ascii="HGPｺﾞｼｯｸM" w:eastAsia="HGPｺﾞｼｯｸM" w:hAnsi="ＭＳ ゴシック" w:hint="eastAsia"/>
                <w:sz w:val="18"/>
              </w:rPr>
              <w:t>西暦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 xml:space="preserve">　</w:t>
            </w:r>
            <w:r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>
              <w:rPr>
                <w:rFonts w:ascii="HGPｺﾞｼｯｸM" w:eastAsia="HGPｺﾞｼｯｸM" w:hAnsi="ＭＳ ゴシック"/>
                <w:sz w:val="20"/>
              </w:rPr>
              <w:t xml:space="preserve">  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 xml:space="preserve">　　　年　　</w:t>
            </w:r>
            <w:r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 xml:space="preserve">　月　　　</w:t>
            </w:r>
            <w:r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>日</w:t>
            </w:r>
          </w:p>
        </w:tc>
      </w:tr>
      <w:tr w:rsidR="00FA0167" w:rsidRPr="00063C5F" w14:paraId="5AD87BD3" w14:textId="77777777" w:rsidTr="000F61BA">
        <w:trPr>
          <w:cantSplit/>
          <w:trHeight w:val="206"/>
        </w:trPr>
        <w:tc>
          <w:tcPr>
            <w:tcW w:w="1698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0712097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20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代　表　者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4EFC06B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20"/>
              </w:rPr>
            </w:pPr>
            <w:r w:rsidRPr="00F749BC">
              <w:rPr>
                <w:rFonts w:ascii="HGPｺﾞｼｯｸM" w:eastAsia="HGPｺﾞｼｯｸM" w:hAnsi="ＭＳ ゴシック" w:hint="eastAsia"/>
                <w:sz w:val="15"/>
              </w:rPr>
              <w:t>フリガナ</w:t>
            </w:r>
          </w:p>
        </w:tc>
        <w:tc>
          <w:tcPr>
            <w:tcW w:w="6945" w:type="dxa"/>
            <w:gridSpan w:val="6"/>
            <w:tcBorders>
              <w:top w:val="single" w:sz="6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359972DE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</w:tr>
      <w:tr w:rsidR="00FA0167" w:rsidRPr="00063C5F" w14:paraId="74AF9BC5" w14:textId="77777777" w:rsidTr="000F61BA">
        <w:trPr>
          <w:cantSplit/>
          <w:trHeight w:val="506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E132AF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879" w:type="dxa"/>
            <w:gridSpan w:val="7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8" w:space="0" w:color="auto"/>
            </w:tcBorders>
            <w:vAlign w:val="center"/>
          </w:tcPr>
          <w:p w14:paraId="0063188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16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（職名・氏名）</w:t>
            </w:r>
          </w:p>
        </w:tc>
      </w:tr>
      <w:tr w:rsidR="00FA0167" w:rsidRPr="00063C5F" w14:paraId="3DBF8623" w14:textId="77777777" w:rsidTr="000F61BA">
        <w:trPr>
          <w:cantSplit/>
          <w:trHeight w:val="568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FF7DA65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資　本　金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281FFED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3F985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職　員　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AC835AB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56E3D077" w14:textId="77777777" w:rsidTr="000F61BA">
        <w:trPr>
          <w:cantSplit/>
          <w:trHeight w:val="34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789BC36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連　絡　先</w:t>
            </w:r>
          </w:p>
        </w:tc>
        <w:tc>
          <w:tcPr>
            <w:tcW w:w="7879" w:type="dxa"/>
            <w:gridSpan w:val="7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14:paraId="7A06591A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19"/>
              </w:rPr>
            </w:pPr>
            <w:r w:rsidRPr="00F749BC">
              <w:rPr>
                <w:rFonts w:ascii="HGPｺﾞｼｯｸM" w:eastAsia="HGPｺﾞｼｯｸM" w:hAnsi="ＭＳ ゴシック" w:hint="eastAsia"/>
                <w:sz w:val="19"/>
              </w:rPr>
              <w:t>〒</w:t>
            </w:r>
          </w:p>
          <w:p w14:paraId="60953374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14C76EC4" w14:textId="77777777" w:rsidTr="000F61BA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CC15193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36745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ＴＥＬ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D8713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3C8E8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ＦＡＸ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92F406D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0F4D28CC" w14:textId="77777777" w:rsidTr="000F61BA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1F10E86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702CB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/>
              </w:rPr>
              <w:t>E-mail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316F7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4C6D1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ＵＲＬ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25C0589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/>
                <w:sz w:val="20"/>
              </w:rPr>
              <w:t>http://</w:t>
            </w:r>
          </w:p>
        </w:tc>
      </w:tr>
      <w:tr w:rsidR="00FA0167" w:rsidRPr="00063C5F" w14:paraId="02E96540" w14:textId="77777777" w:rsidTr="000F61BA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E22CD4A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A45AF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担当者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00E16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92EB9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職　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EB222AF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20"/>
              </w:rPr>
            </w:pPr>
          </w:p>
        </w:tc>
      </w:tr>
      <w:tr w:rsidR="00FA0167" w:rsidRPr="00063C5F" w14:paraId="7A45408C" w14:textId="77777777" w:rsidTr="000F61BA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EDDFB47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DA105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副担当者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71F93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30D5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職　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EC297C6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20"/>
              </w:rPr>
            </w:pPr>
          </w:p>
        </w:tc>
      </w:tr>
      <w:tr w:rsidR="00FA0167" w:rsidRPr="00063C5F" w14:paraId="00B7C912" w14:textId="77777777" w:rsidTr="000F61BA">
        <w:trPr>
          <w:cantSplit/>
          <w:trHeight w:val="1019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DCA2ED9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主な業務内容</w:t>
            </w:r>
          </w:p>
        </w:tc>
        <w:tc>
          <w:tcPr>
            <w:tcW w:w="7879" w:type="dxa"/>
            <w:gridSpan w:val="7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14:paraId="60741B9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  <w:p w14:paraId="61525042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  <w:p w14:paraId="2DDDD1DD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  <w:p w14:paraId="31C8D59D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5DDB31E3" w14:textId="77777777" w:rsidTr="000F61BA">
        <w:trPr>
          <w:cantSplit/>
          <w:trHeight w:val="512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5A973A2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20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収支状況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C5DB40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区　分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7923F1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平成</w:t>
            </w:r>
            <w:r w:rsidRPr="002D4E72">
              <w:rPr>
                <w:rFonts w:ascii="HGPｺﾞｼｯｸM" w:eastAsia="HGPｺﾞｼｯｸM" w:hAnsi="ＭＳ ゴシック"/>
              </w:rPr>
              <w:t>29</w:t>
            </w:r>
            <w:r w:rsidRPr="002D4E72">
              <w:rPr>
                <w:rFonts w:ascii="HGPｺﾞｼｯｸM" w:eastAsia="HGPｺﾞｼｯｸM" w:hAnsi="ＭＳ ゴシック" w:hint="eastAsia"/>
              </w:rPr>
              <w:t>年度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64B62F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平成</w:t>
            </w:r>
            <w:r w:rsidRPr="002D4E72">
              <w:rPr>
                <w:rFonts w:ascii="HGPｺﾞｼｯｸM" w:eastAsia="HGPｺﾞｼｯｸM" w:hAnsi="ＭＳ ゴシック"/>
              </w:rPr>
              <w:t>30</w:t>
            </w:r>
            <w:r w:rsidRPr="002D4E72">
              <w:rPr>
                <w:rFonts w:ascii="HGPｺﾞｼｯｸM" w:eastAsia="HGPｺﾞｼｯｸM" w:hAnsi="ＭＳ ゴシック" w:hint="eastAsia"/>
              </w:rPr>
              <w:t>年度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5ADF69F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令和元年度</w:t>
            </w:r>
          </w:p>
        </w:tc>
      </w:tr>
      <w:tr w:rsidR="00FA0167" w:rsidRPr="00063C5F" w14:paraId="3D11D936" w14:textId="77777777" w:rsidTr="000F61BA">
        <w:trPr>
          <w:cantSplit/>
          <w:trHeight w:val="517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</w:tcPr>
          <w:p w14:paraId="3D15C288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D4B8EC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収　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DD39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A2FB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7657C5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3FC11862" w14:textId="77777777" w:rsidTr="000F61BA">
        <w:trPr>
          <w:cantSplit/>
          <w:trHeight w:val="494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14:paraId="70C6D2BE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8FB2F8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支　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95F5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A4E2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2C3384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49F5DF22" w14:textId="77777777" w:rsidTr="000F61BA">
        <w:trPr>
          <w:cantSplit/>
          <w:trHeight w:val="513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</w:tcPr>
          <w:p w14:paraId="6DD14D34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8BA96C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収　支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EF4C82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56DA83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9B1C6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</w:tbl>
    <w:p w14:paraId="57E63D66" w14:textId="77777777" w:rsidR="00FA0167" w:rsidRDefault="00FA0167" w:rsidP="00FA0167">
      <w:pPr>
        <w:tabs>
          <w:tab w:val="left" w:pos="945"/>
        </w:tabs>
        <w:rPr>
          <w:lang w:val="fr-FR"/>
        </w:rPr>
      </w:pPr>
    </w:p>
    <w:p w14:paraId="26E5B7F7" w14:textId="77777777" w:rsidR="00FA0167" w:rsidRDefault="00FA0167" w:rsidP="00FA0167">
      <w:pPr>
        <w:rPr>
          <w:lang w:val="fr-FR"/>
        </w:rPr>
      </w:pPr>
    </w:p>
    <w:p w14:paraId="79D4BCB4" w14:textId="77777777" w:rsidR="00FA0167" w:rsidRDefault="00FA0167">
      <w:pPr>
        <w:rPr>
          <w:rFonts w:ascii="ＭＳ 明朝" w:hAnsi="ＭＳ 明朝" w:cs="ＭＳ ゴシック"/>
          <w:lang w:val="fr-FR"/>
        </w:rPr>
      </w:pPr>
    </w:p>
    <w:sectPr w:rsidR="00FA0167" w:rsidSect="00D933B2">
      <w:footerReference w:type="default" r:id="rId8"/>
      <w:pgSz w:w="11907" w:h="16840" w:code="9"/>
      <w:pgMar w:top="1134" w:right="1134" w:bottom="1157" w:left="1134" w:header="868" w:footer="720" w:gutter="0"/>
      <w:pgNumType w:chapStyle="80"/>
      <w:cols w:space="720"/>
      <w:docGrid w:type="linesAndChars" w:linePitch="348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F809D" w14:textId="77777777" w:rsidR="006B0472" w:rsidRDefault="006B0472">
      <w:r>
        <w:separator/>
      </w:r>
    </w:p>
  </w:endnote>
  <w:endnote w:type="continuationSeparator" w:id="0">
    <w:p w14:paraId="2CF713F9" w14:textId="77777777" w:rsidR="006B0472" w:rsidRDefault="006B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16986" w14:textId="20A1B021" w:rsidR="007841C2" w:rsidRPr="007841C2" w:rsidRDefault="007841C2" w:rsidP="007841C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3A658" w14:textId="77777777" w:rsidR="006B0472" w:rsidRDefault="006B0472">
      <w:r>
        <w:separator/>
      </w:r>
    </w:p>
  </w:footnote>
  <w:footnote w:type="continuationSeparator" w:id="0">
    <w:p w14:paraId="55253B09" w14:textId="77777777" w:rsidR="006B0472" w:rsidRDefault="006B0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86B73"/>
    <w:multiLevelType w:val="hybridMultilevel"/>
    <w:tmpl w:val="2468EF32"/>
    <w:lvl w:ilvl="0" w:tplc="0954233C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0933D8"/>
    <w:multiLevelType w:val="hybridMultilevel"/>
    <w:tmpl w:val="4A226F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F26C8F"/>
    <w:multiLevelType w:val="hybridMultilevel"/>
    <w:tmpl w:val="DE1C6C0C"/>
    <w:lvl w:ilvl="0" w:tplc="E74CFB5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016DA2"/>
    <w:multiLevelType w:val="hybridMultilevel"/>
    <w:tmpl w:val="26366E0C"/>
    <w:lvl w:ilvl="0" w:tplc="E57C43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CC653A"/>
    <w:multiLevelType w:val="hybridMultilevel"/>
    <w:tmpl w:val="87DA36EC"/>
    <w:lvl w:ilvl="0" w:tplc="C8F61E44">
      <w:start w:val="2"/>
      <w:numFmt w:val="decimalFullWidth"/>
      <w:lvlText w:val="第%1章"/>
      <w:lvlJc w:val="left"/>
      <w:pPr>
        <w:tabs>
          <w:tab w:val="num" w:pos="831"/>
        </w:tabs>
        <w:ind w:left="831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71"/>
        </w:tabs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91"/>
        </w:tabs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1"/>
        </w:tabs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31"/>
        </w:tabs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51"/>
        </w:tabs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1"/>
        </w:tabs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91"/>
        </w:tabs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11"/>
        </w:tabs>
        <w:ind w:left="3711" w:hanging="420"/>
      </w:pPr>
    </w:lvl>
  </w:abstractNum>
  <w:abstractNum w:abstractNumId="5" w15:restartNumberingAfterBreak="0">
    <w:nsid w:val="74C203C3"/>
    <w:multiLevelType w:val="hybridMultilevel"/>
    <w:tmpl w:val="E92CE25C"/>
    <w:lvl w:ilvl="0" w:tplc="C3DC63E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55D3632"/>
    <w:multiLevelType w:val="hybridMultilevel"/>
    <w:tmpl w:val="69B8481C"/>
    <w:lvl w:ilvl="0" w:tplc="DA380E9C">
      <w:numFmt w:val="bullet"/>
      <w:lvlText w:val="※"/>
      <w:lvlJc w:val="left"/>
      <w:pPr>
        <w:ind w:left="55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5D"/>
    <w:rsid w:val="00031376"/>
    <w:rsid w:val="0004016B"/>
    <w:rsid w:val="00054D97"/>
    <w:rsid w:val="00055F3F"/>
    <w:rsid w:val="00057B16"/>
    <w:rsid w:val="000744C7"/>
    <w:rsid w:val="000824FE"/>
    <w:rsid w:val="000A15E0"/>
    <w:rsid w:val="000B2493"/>
    <w:rsid w:val="000B65B3"/>
    <w:rsid w:val="000C6D5F"/>
    <w:rsid w:val="000D77A2"/>
    <w:rsid w:val="00106522"/>
    <w:rsid w:val="0010658F"/>
    <w:rsid w:val="0011308C"/>
    <w:rsid w:val="00117363"/>
    <w:rsid w:val="00117820"/>
    <w:rsid w:val="001362FD"/>
    <w:rsid w:val="00136E11"/>
    <w:rsid w:val="00153D08"/>
    <w:rsid w:val="00162E22"/>
    <w:rsid w:val="0017305F"/>
    <w:rsid w:val="001732A4"/>
    <w:rsid w:val="00177D3F"/>
    <w:rsid w:val="00182939"/>
    <w:rsid w:val="00182AB0"/>
    <w:rsid w:val="0019570F"/>
    <w:rsid w:val="00196F0C"/>
    <w:rsid w:val="001B7D2D"/>
    <w:rsid w:val="001C2C25"/>
    <w:rsid w:val="001C3EFC"/>
    <w:rsid w:val="001C7137"/>
    <w:rsid w:val="001C77A6"/>
    <w:rsid w:val="001D0D79"/>
    <w:rsid w:val="001D2FC7"/>
    <w:rsid w:val="001D5A3A"/>
    <w:rsid w:val="001D6F2D"/>
    <w:rsid w:val="001F1AFF"/>
    <w:rsid w:val="001F6C38"/>
    <w:rsid w:val="00211A62"/>
    <w:rsid w:val="0023223D"/>
    <w:rsid w:val="002341CE"/>
    <w:rsid w:val="00242F30"/>
    <w:rsid w:val="00244F57"/>
    <w:rsid w:val="0024535B"/>
    <w:rsid w:val="0024575E"/>
    <w:rsid w:val="00247766"/>
    <w:rsid w:val="002656E5"/>
    <w:rsid w:val="00277038"/>
    <w:rsid w:val="00287A4A"/>
    <w:rsid w:val="00294EEE"/>
    <w:rsid w:val="0029645D"/>
    <w:rsid w:val="002A4576"/>
    <w:rsid w:val="002B0F09"/>
    <w:rsid w:val="002B2FDE"/>
    <w:rsid w:val="002B69F8"/>
    <w:rsid w:val="002C6818"/>
    <w:rsid w:val="002D6132"/>
    <w:rsid w:val="002F347D"/>
    <w:rsid w:val="00320DA6"/>
    <w:rsid w:val="00321BED"/>
    <w:rsid w:val="00331F80"/>
    <w:rsid w:val="003442B5"/>
    <w:rsid w:val="00346565"/>
    <w:rsid w:val="00347A5E"/>
    <w:rsid w:val="00360455"/>
    <w:rsid w:val="00361EB6"/>
    <w:rsid w:val="003651EE"/>
    <w:rsid w:val="00377CB3"/>
    <w:rsid w:val="00383816"/>
    <w:rsid w:val="00394AD5"/>
    <w:rsid w:val="0039508E"/>
    <w:rsid w:val="003A347B"/>
    <w:rsid w:val="003A5324"/>
    <w:rsid w:val="003A59B1"/>
    <w:rsid w:val="003B4C30"/>
    <w:rsid w:val="003C6704"/>
    <w:rsid w:val="003C7C40"/>
    <w:rsid w:val="003D2F26"/>
    <w:rsid w:val="003D63F6"/>
    <w:rsid w:val="003E341D"/>
    <w:rsid w:val="003F0659"/>
    <w:rsid w:val="003F5E24"/>
    <w:rsid w:val="003F656D"/>
    <w:rsid w:val="00405162"/>
    <w:rsid w:val="00406977"/>
    <w:rsid w:val="004234BF"/>
    <w:rsid w:val="00433686"/>
    <w:rsid w:val="004348C4"/>
    <w:rsid w:val="004624E1"/>
    <w:rsid w:val="0046400D"/>
    <w:rsid w:val="00465802"/>
    <w:rsid w:val="00466A23"/>
    <w:rsid w:val="00475B4E"/>
    <w:rsid w:val="0048236B"/>
    <w:rsid w:val="004936B2"/>
    <w:rsid w:val="004A1BB8"/>
    <w:rsid w:val="004B379A"/>
    <w:rsid w:val="004D3CD2"/>
    <w:rsid w:val="004E1A29"/>
    <w:rsid w:val="004E5C18"/>
    <w:rsid w:val="004F4D4A"/>
    <w:rsid w:val="004F65C5"/>
    <w:rsid w:val="00513639"/>
    <w:rsid w:val="00516789"/>
    <w:rsid w:val="00540636"/>
    <w:rsid w:val="00546C87"/>
    <w:rsid w:val="0055229A"/>
    <w:rsid w:val="00552FB0"/>
    <w:rsid w:val="00564598"/>
    <w:rsid w:val="00565CAF"/>
    <w:rsid w:val="00571258"/>
    <w:rsid w:val="00584202"/>
    <w:rsid w:val="0059118E"/>
    <w:rsid w:val="0059218F"/>
    <w:rsid w:val="005B25FB"/>
    <w:rsid w:val="005D133D"/>
    <w:rsid w:val="005E5E12"/>
    <w:rsid w:val="005F06B4"/>
    <w:rsid w:val="006003FF"/>
    <w:rsid w:val="00617E1A"/>
    <w:rsid w:val="00632D7F"/>
    <w:rsid w:val="0063543F"/>
    <w:rsid w:val="0064560A"/>
    <w:rsid w:val="00647364"/>
    <w:rsid w:val="006504D9"/>
    <w:rsid w:val="006531F5"/>
    <w:rsid w:val="00660AA7"/>
    <w:rsid w:val="006708B9"/>
    <w:rsid w:val="006865A5"/>
    <w:rsid w:val="00690D10"/>
    <w:rsid w:val="006A6D8A"/>
    <w:rsid w:val="006B0472"/>
    <w:rsid w:val="006B584F"/>
    <w:rsid w:val="006B769B"/>
    <w:rsid w:val="006C7208"/>
    <w:rsid w:val="006D2D63"/>
    <w:rsid w:val="006D79E8"/>
    <w:rsid w:val="006E3B92"/>
    <w:rsid w:val="006F4EC4"/>
    <w:rsid w:val="00700761"/>
    <w:rsid w:val="007205D9"/>
    <w:rsid w:val="00732FC5"/>
    <w:rsid w:val="00734FFD"/>
    <w:rsid w:val="007402F0"/>
    <w:rsid w:val="007408A0"/>
    <w:rsid w:val="00762A73"/>
    <w:rsid w:val="00771833"/>
    <w:rsid w:val="007841C2"/>
    <w:rsid w:val="007A6DF1"/>
    <w:rsid w:val="007A71F5"/>
    <w:rsid w:val="007B6B08"/>
    <w:rsid w:val="007C0F56"/>
    <w:rsid w:val="007C2A8B"/>
    <w:rsid w:val="007C6CEC"/>
    <w:rsid w:val="007D581C"/>
    <w:rsid w:val="00830DA2"/>
    <w:rsid w:val="00834B77"/>
    <w:rsid w:val="00841C73"/>
    <w:rsid w:val="008456BF"/>
    <w:rsid w:val="00845CBC"/>
    <w:rsid w:val="0084639A"/>
    <w:rsid w:val="0085169D"/>
    <w:rsid w:val="00857AEE"/>
    <w:rsid w:val="00867BF9"/>
    <w:rsid w:val="0087529B"/>
    <w:rsid w:val="00894601"/>
    <w:rsid w:val="008A1F7D"/>
    <w:rsid w:val="008A5C22"/>
    <w:rsid w:val="008A6353"/>
    <w:rsid w:val="008A64E3"/>
    <w:rsid w:val="008D3758"/>
    <w:rsid w:val="008E6049"/>
    <w:rsid w:val="008F1827"/>
    <w:rsid w:val="008F21EA"/>
    <w:rsid w:val="008F2460"/>
    <w:rsid w:val="00924B6B"/>
    <w:rsid w:val="00926E61"/>
    <w:rsid w:val="00934E3F"/>
    <w:rsid w:val="00936D4B"/>
    <w:rsid w:val="00943D51"/>
    <w:rsid w:val="0095500B"/>
    <w:rsid w:val="00963A37"/>
    <w:rsid w:val="009649AA"/>
    <w:rsid w:val="00975C58"/>
    <w:rsid w:val="00982A91"/>
    <w:rsid w:val="00994AAE"/>
    <w:rsid w:val="009B2DF1"/>
    <w:rsid w:val="009B5EDE"/>
    <w:rsid w:val="009C2535"/>
    <w:rsid w:val="009E0A08"/>
    <w:rsid w:val="009E13E2"/>
    <w:rsid w:val="009F2D42"/>
    <w:rsid w:val="009F548E"/>
    <w:rsid w:val="00A000C9"/>
    <w:rsid w:val="00A05930"/>
    <w:rsid w:val="00A05D9F"/>
    <w:rsid w:val="00A2080E"/>
    <w:rsid w:val="00A217C9"/>
    <w:rsid w:val="00A36C21"/>
    <w:rsid w:val="00A43248"/>
    <w:rsid w:val="00A5707E"/>
    <w:rsid w:val="00AA3B90"/>
    <w:rsid w:val="00AA3C65"/>
    <w:rsid w:val="00AA3FC7"/>
    <w:rsid w:val="00AA79EF"/>
    <w:rsid w:val="00AB3EF9"/>
    <w:rsid w:val="00AE045E"/>
    <w:rsid w:val="00AF1C8A"/>
    <w:rsid w:val="00AF4F3E"/>
    <w:rsid w:val="00B005DC"/>
    <w:rsid w:val="00B03824"/>
    <w:rsid w:val="00B07359"/>
    <w:rsid w:val="00B220E6"/>
    <w:rsid w:val="00B34EE6"/>
    <w:rsid w:val="00B35523"/>
    <w:rsid w:val="00B36406"/>
    <w:rsid w:val="00B4488D"/>
    <w:rsid w:val="00B621D8"/>
    <w:rsid w:val="00B63B1D"/>
    <w:rsid w:val="00B6590B"/>
    <w:rsid w:val="00BA30DE"/>
    <w:rsid w:val="00BA495D"/>
    <w:rsid w:val="00BA6A07"/>
    <w:rsid w:val="00BB3E30"/>
    <w:rsid w:val="00BB5307"/>
    <w:rsid w:val="00BC7CC4"/>
    <w:rsid w:val="00BD19EA"/>
    <w:rsid w:val="00BD5CAA"/>
    <w:rsid w:val="00BD6100"/>
    <w:rsid w:val="00BE1BBD"/>
    <w:rsid w:val="00BF1FCA"/>
    <w:rsid w:val="00BF2D8E"/>
    <w:rsid w:val="00C0148C"/>
    <w:rsid w:val="00C477C0"/>
    <w:rsid w:val="00C47BE3"/>
    <w:rsid w:val="00C51038"/>
    <w:rsid w:val="00C527B5"/>
    <w:rsid w:val="00C52A8C"/>
    <w:rsid w:val="00C6798A"/>
    <w:rsid w:val="00C928C8"/>
    <w:rsid w:val="00C97DD2"/>
    <w:rsid w:val="00CA0E4E"/>
    <w:rsid w:val="00CA5810"/>
    <w:rsid w:val="00CB6255"/>
    <w:rsid w:val="00CB706B"/>
    <w:rsid w:val="00CC0725"/>
    <w:rsid w:val="00CD1BE6"/>
    <w:rsid w:val="00CE1302"/>
    <w:rsid w:val="00D01822"/>
    <w:rsid w:val="00D04201"/>
    <w:rsid w:val="00D15AEB"/>
    <w:rsid w:val="00D16CC8"/>
    <w:rsid w:val="00D204AE"/>
    <w:rsid w:val="00D20B3D"/>
    <w:rsid w:val="00D361E8"/>
    <w:rsid w:val="00D467F4"/>
    <w:rsid w:val="00D53D09"/>
    <w:rsid w:val="00D83203"/>
    <w:rsid w:val="00D93152"/>
    <w:rsid w:val="00D933B2"/>
    <w:rsid w:val="00DB47F8"/>
    <w:rsid w:val="00DB5078"/>
    <w:rsid w:val="00DC480A"/>
    <w:rsid w:val="00DE1A0B"/>
    <w:rsid w:val="00DE1C5E"/>
    <w:rsid w:val="00DE52C7"/>
    <w:rsid w:val="00DE6430"/>
    <w:rsid w:val="00E0626B"/>
    <w:rsid w:val="00E15BFE"/>
    <w:rsid w:val="00E17D8E"/>
    <w:rsid w:val="00E34AE1"/>
    <w:rsid w:val="00E3601E"/>
    <w:rsid w:val="00E36896"/>
    <w:rsid w:val="00E46E13"/>
    <w:rsid w:val="00E567F5"/>
    <w:rsid w:val="00E804EB"/>
    <w:rsid w:val="00EB17AE"/>
    <w:rsid w:val="00EC1810"/>
    <w:rsid w:val="00EC4F6A"/>
    <w:rsid w:val="00ED1E2D"/>
    <w:rsid w:val="00F017E6"/>
    <w:rsid w:val="00F04A28"/>
    <w:rsid w:val="00F06919"/>
    <w:rsid w:val="00F1130F"/>
    <w:rsid w:val="00F14867"/>
    <w:rsid w:val="00F25DF3"/>
    <w:rsid w:val="00F762A2"/>
    <w:rsid w:val="00F840D4"/>
    <w:rsid w:val="00FA0167"/>
    <w:rsid w:val="00FA01FA"/>
    <w:rsid w:val="00FA3CD4"/>
    <w:rsid w:val="00FB7631"/>
    <w:rsid w:val="00FC3171"/>
    <w:rsid w:val="00FD1D7D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300EAB"/>
  <w15:chartTrackingRefBased/>
  <w15:docId w15:val="{DF903D12-AA52-4F17-8718-D5DA0A34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11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13639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59118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13639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994A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94AA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94AAE"/>
  </w:style>
  <w:style w:type="paragraph" w:styleId="a9">
    <w:name w:val="Date"/>
    <w:basedOn w:val="a"/>
    <w:next w:val="a"/>
    <w:rsid w:val="007205D9"/>
  </w:style>
  <w:style w:type="table" w:styleId="aa">
    <w:name w:val="Table Grid"/>
    <w:basedOn w:val="a1"/>
    <w:rsid w:val="00B448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054D97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link w:val="21"/>
    <w:rsid w:val="008D3758"/>
    <w:pPr>
      <w:overflowPunct w:val="0"/>
      <w:adjustRightInd w:val="0"/>
      <w:ind w:left="424" w:hangingChars="200" w:hanging="424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21">
    <w:name w:val="本文 2 (文字)"/>
    <w:link w:val="20"/>
    <w:rsid w:val="008D3758"/>
    <w:rPr>
      <w:rFonts w:ascii="Times New Roman" w:hAnsi="Times New Roman"/>
      <w:color w:val="000000"/>
      <w:sz w:val="21"/>
      <w:szCs w:val="21"/>
    </w:rPr>
  </w:style>
  <w:style w:type="character" w:styleId="ac">
    <w:name w:val="Hyperlink"/>
    <w:rsid w:val="00DC480A"/>
    <w:rPr>
      <w:color w:val="0000FF"/>
      <w:u w:val="single"/>
    </w:rPr>
  </w:style>
  <w:style w:type="character" w:customStyle="1" w:styleId="a5">
    <w:name w:val="ヘッダー (文字)"/>
    <w:link w:val="a4"/>
    <w:rsid w:val="007841C2"/>
    <w:rPr>
      <w:kern w:val="2"/>
      <w:sz w:val="21"/>
      <w:szCs w:val="24"/>
    </w:rPr>
  </w:style>
  <w:style w:type="paragraph" w:styleId="ad">
    <w:name w:val="Body Text Indent"/>
    <w:basedOn w:val="a"/>
    <w:link w:val="ae"/>
    <w:rsid w:val="007841C2"/>
    <w:pPr>
      <w:overflowPunct w:val="0"/>
      <w:adjustRightInd w:val="0"/>
      <w:ind w:leftChars="400" w:left="851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ae">
    <w:name w:val="本文インデント (文字)"/>
    <w:link w:val="ad"/>
    <w:rsid w:val="007841C2"/>
    <w:rPr>
      <w:rFonts w:ascii="Times New Roman" w:hAnsi="Times New Roman"/>
      <w:color w:val="000000"/>
      <w:sz w:val="21"/>
      <w:szCs w:val="21"/>
    </w:rPr>
  </w:style>
  <w:style w:type="paragraph" w:styleId="af">
    <w:name w:val="Block Text"/>
    <w:basedOn w:val="a"/>
    <w:rsid w:val="007841C2"/>
    <w:pPr>
      <w:overflowPunct w:val="0"/>
      <w:adjustRightInd w:val="0"/>
      <w:ind w:leftChars="647" w:left="1417" w:rightChars="600" w:right="1272" w:hangingChars="23" w:hanging="45"/>
      <w:textAlignment w:val="baseline"/>
    </w:pPr>
    <w:rPr>
      <w:rFonts w:ascii="ＭＳ 明朝" w:hAnsi="Times New Roman"/>
      <w:color w:val="000000"/>
      <w:spacing w:val="2"/>
      <w:kern w:val="0"/>
      <w:sz w:val="19"/>
      <w:szCs w:val="21"/>
    </w:rPr>
  </w:style>
  <w:style w:type="paragraph" w:styleId="af0">
    <w:name w:val="List Paragraph"/>
    <w:basedOn w:val="a"/>
    <w:uiPriority w:val="34"/>
    <w:qFormat/>
    <w:rsid w:val="007841C2"/>
    <w:pPr>
      <w:widowControl/>
      <w:ind w:leftChars="400" w:left="840"/>
      <w:jc w:val="left"/>
    </w:pPr>
    <w:rPr>
      <w:rFonts w:ascii="ＭＳ 明朝" w:hAnsi="ＭＳ Ｐゴシック" w:cs="ＭＳ Ｐゴシック"/>
      <w:kern w:val="0"/>
    </w:rPr>
  </w:style>
  <w:style w:type="character" w:customStyle="1" w:styleId="a7">
    <w:name w:val="フッター (文字)"/>
    <w:link w:val="a6"/>
    <w:uiPriority w:val="99"/>
    <w:rsid w:val="007841C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E36896"/>
    <w:rPr>
      <w:kern w:val="2"/>
      <w:sz w:val="21"/>
      <w:szCs w:val="24"/>
    </w:rPr>
  </w:style>
  <w:style w:type="character" w:styleId="af2">
    <w:name w:val="annotation reference"/>
    <w:rsid w:val="00C47BE3"/>
    <w:rPr>
      <w:sz w:val="18"/>
      <w:szCs w:val="18"/>
    </w:rPr>
  </w:style>
  <w:style w:type="paragraph" w:styleId="af3">
    <w:name w:val="annotation text"/>
    <w:basedOn w:val="a"/>
    <w:link w:val="af4"/>
    <w:rsid w:val="00C47BE3"/>
    <w:pPr>
      <w:jc w:val="left"/>
    </w:pPr>
  </w:style>
  <w:style w:type="character" w:customStyle="1" w:styleId="af4">
    <w:name w:val="コメント文字列 (文字)"/>
    <w:link w:val="af3"/>
    <w:rsid w:val="00C47BE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C47BE3"/>
    <w:rPr>
      <w:b/>
      <w:bCs/>
    </w:rPr>
  </w:style>
  <w:style w:type="character" w:customStyle="1" w:styleId="af6">
    <w:name w:val="コメント内容 (文字)"/>
    <w:link w:val="af5"/>
    <w:rsid w:val="00C47BE3"/>
    <w:rPr>
      <w:b/>
      <w:bCs/>
      <w:kern w:val="2"/>
      <w:sz w:val="21"/>
      <w:szCs w:val="24"/>
    </w:rPr>
  </w:style>
  <w:style w:type="character" w:customStyle="1" w:styleId="10">
    <w:name w:val="未解決のメンション1"/>
    <w:uiPriority w:val="99"/>
    <w:semiHidden/>
    <w:unhideWhenUsed/>
    <w:rsid w:val="008A1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eststyle@green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1892</Words>
  <Characters>730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「森づくりコミッション」登録基準（案）</vt:lpstr>
      <vt:lpstr>「森づくりコミッション」登録基準（案）</vt:lpstr>
    </vt:vector>
  </TitlesOfParts>
  <Company> </Company>
  <LinksUpToDate>false</LinksUpToDate>
  <CharactersWithSpaces>2617</CharactersWithSpaces>
  <SharedDoc>false</SharedDoc>
  <HLinks>
    <vt:vector size="18" baseType="variant">
      <vt:variant>
        <vt:i4>3604557</vt:i4>
      </vt:variant>
      <vt:variant>
        <vt:i4>32</vt:i4>
      </vt:variant>
      <vt:variant>
        <vt:i4>0</vt:i4>
      </vt:variant>
      <vt:variant>
        <vt:i4>5</vt:i4>
      </vt:variant>
      <vt:variant>
        <vt:lpwstr>mailto:foreststyle@green.or.jp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http://www.green.or.jp/</vt:lpwstr>
      </vt:variant>
      <vt:variant>
        <vt:lpwstr/>
      </vt:variant>
      <vt:variant>
        <vt:i4>3604557</vt:i4>
      </vt:variant>
      <vt:variant>
        <vt:i4>0</vt:i4>
      </vt:variant>
      <vt:variant>
        <vt:i4>0</vt:i4>
      </vt:variant>
      <vt:variant>
        <vt:i4>5</vt:i4>
      </vt:variant>
      <vt:variant>
        <vt:lpwstr>mailto:foreststyle@green.or.jp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「森づくりコミッション」登録基準（案）</dc:title>
  <dc:subject/>
  <dc:creator>Tomohiro KIMATA</dc:creator>
  <cp:keywords/>
  <dc:description/>
  <cp:lastModifiedBy>YAJIMA Mari</cp:lastModifiedBy>
  <cp:revision>2</cp:revision>
  <cp:lastPrinted>2007-09-20T08:14:00Z</cp:lastPrinted>
  <dcterms:created xsi:type="dcterms:W3CDTF">2020-05-14T02:45:00Z</dcterms:created>
  <dcterms:modified xsi:type="dcterms:W3CDTF">2020-05-14T02:45:00Z</dcterms:modified>
</cp:coreProperties>
</file>